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C44F" w14:textId="77777777" w:rsidR="008C45C2" w:rsidRPr="005A61D4" w:rsidRDefault="008C45C2" w:rsidP="00E94636">
      <w:pPr>
        <w:spacing w:after="120" w:line="360" w:lineRule="auto"/>
        <w:jc w:val="both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7B84" w:rsidRPr="005A61D4" w14:paraId="5A3B2334" w14:textId="77777777" w:rsidTr="006D0146">
        <w:tc>
          <w:tcPr>
            <w:tcW w:w="8494" w:type="dxa"/>
            <w:shd w:val="clear" w:color="auto" w:fill="FFD1D2"/>
          </w:tcPr>
          <w:p w14:paraId="7E8BF4CC" w14:textId="77777777" w:rsidR="00A77B84" w:rsidRPr="005A61D4" w:rsidRDefault="006D0146" w:rsidP="00E94636">
            <w:pPr>
              <w:spacing w:after="120"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CURRÍCULUM</w:t>
            </w:r>
            <w:r w:rsidR="00A77B84" w:rsidRPr="005A61D4">
              <w:rPr>
                <w:rFonts w:ascii="Eurostyle" w:hAnsi="Eurostyle" w:cstheme="minorHAnsi"/>
                <w:b/>
                <w:lang w:val="es-ES_tradnl"/>
              </w:rPr>
              <w:t xml:space="preserve">  </w:t>
            </w:r>
            <w:r w:rsidRPr="005A61D4">
              <w:rPr>
                <w:rFonts w:ascii="Eurostyle" w:hAnsi="Eurostyle" w:cstheme="minorHAnsi"/>
                <w:b/>
                <w:lang w:val="es-ES_tradnl"/>
              </w:rPr>
              <w:t>ADMISSIÓ DOCTORAT</w:t>
            </w:r>
          </w:p>
        </w:tc>
      </w:tr>
      <w:tr w:rsidR="00A77B84" w:rsidRPr="005A61D4" w14:paraId="22F7C792" w14:textId="77777777" w:rsidTr="006D0146">
        <w:tc>
          <w:tcPr>
            <w:tcW w:w="8494" w:type="dxa"/>
            <w:shd w:val="clear" w:color="auto" w:fill="FFF3F3"/>
          </w:tcPr>
          <w:p w14:paraId="29C26DB7" w14:textId="4C506A87" w:rsidR="00A77B84" w:rsidRPr="005A61D4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Programa de Doctorat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Dret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,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Ciència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 Política i </w:t>
            </w:r>
            <w:proofErr w:type="spellStart"/>
            <w:r w:rsidRPr="00902721">
              <w:rPr>
                <w:rFonts w:ascii="Eurostyle" w:hAnsi="Eurostyle" w:cstheme="minorHAnsi"/>
                <w:lang w:val="es-ES_tradnl"/>
              </w:rPr>
              <w:t>Criminol</w:t>
            </w:r>
            <w:r w:rsidR="00902721" w:rsidRPr="00902721">
              <w:rPr>
                <w:rFonts w:ascii="Eurostyle" w:hAnsi="Eurostyle" w:cstheme="minorHAnsi"/>
                <w:lang w:val="es-ES_tradnl"/>
              </w:rPr>
              <w:t>og</w:t>
            </w:r>
            <w:r w:rsidRPr="00902721">
              <w:rPr>
                <w:rFonts w:ascii="Eurostyle" w:hAnsi="Eurostyle" w:cstheme="minorHAnsi"/>
                <w:lang w:val="es-ES_tradnl"/>
              </w:rPr>
              <w:t>ia</w:t>
            </w:r>
            <w:proofErr w:type="spellEnd"/>
          </w:p>
        </w:tc>
      </w:tr>
      <w:tr w:rsidR="00A77B84" w:rsidRPr="000C22EB" w14:paraId="754F4EEA" w14:textId="77777777" w:rsidTr="006D0146">
        <w:tc>
          <w:tcPr>
            <w:tcW w:w="8494" w:type="dxa"/>
            <w:shd w:val="clear" w:color="auto" w:fill="FFF3F3"/>
          </w:tcPr>
          <w:p w14:paraId="16AFE776" w14:textId="77777777" w:rsidR="00A77B84" w:rsidRPr="003C21F9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n-US"/>
              </w:rPr>
            </w:pPr>
            <w:proofErr w:type="spellStart"/>
            <w:r w:rsidRPr="003C21F9">
              <w:rPr>
                <w:rFonts w:ascii="Eurostyle" w:hAnsi="Eurostyle" w:cstheme="minorHAnsi"/>
                <w:lang w:val="en-US"/>
              </w:rPr>
              <w:t>Criteris</w:t>
            </w:r>
            <w:proofErr w:type="spellEnd"/>
            <w:r w:rsidRPr="003C21F9">
              <w:rPr>
                <w:rFonts w:ascii="Eurostyle" w:hAnsi="Eurostyle" w:cstheme="minorHAnsi"/>
                <w:lang w:val="en-US"/>
              </w:rPr>
              <w:t xml:space="preserve"> </w:t>
            </w:r>
            <w:proofErr w:type="spellStart"/>
            <w:r w:rsidRPr="003C21F9">
              <w:rPr>
                <w:rFonts w:ascii="Eurostyle" w:hAnsi="Eurostyle" w:cstheme="minorHAnsi"/>
                <w:lang w:val="en-US"/>
              </w:rPr>
              <w:t>admissió</w:t>
            </w:r>
            <w:proofErr w:type="spellEnd"/>
            <w:r w:rsidRPr="003C21F9">
              <w:rPr>
                <w:rFonts w:ascii="Eurostyle" w:hAnsi="Eurostyle" w:cstheme="minorHAnsi"/>
                <w:lang w:val="en-US"/>
              </w:rPr>
              <w:t xml:space="preserve">   </w:t>
            </w:r>
            <w:hyperlink r:id="rId7" w:history="1">
              <w:r w:rsidRPr="003C21F9">
                <w:rPr>
                  <w:rStyle w:val="Hipervnculo"/>
                  <w:rFonts w:ascii="Eurostyle" w:hAnsi="Eurostyle" w:cstheme="minorHAnsi"/>
                  <w:lang w:val="en-US"/>
                </w:rPr>
                <w:t>https://links.uv.es/F0bvZt7</w:t>
              </w:r>
            </w:hyperlink>
            <w:r w:rsidRPr="003C21F9">
              <w:rPr>
                <w:rFonts w:ascii="Eurostyle" w:hAnsi="Eurostyle" w:cstheme="minorHAnsi"/>
                <w:lang w:val="en-US"/>
              </w:rPr>
              <w:t xml:space="preserve"> </w:t>
            </w:r>
          </w:p>
        </w:tc>
      </w:tr>
      <w:tr w:rsidR="00A77B84" w:rsidRPr="005A61D4" w14:paraId="75A0EEBE" w14:textId="77777777" w:rsidTr="006D0146">
        <w:tc>
          <w:tcPr>
            <w:tcW w:w="8494" w:type="dxa"/>
            <w:shd w:val="clear" w:color="auto" w:fill="FFF3F3"/>
          </w:tcPr>
          <w:p w14:paraId="7E9357EC" w14:textId="77777777" w:rsidR="00A77B84" w:rsidRPr="005A61D4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50 places. 20 a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temps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complet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 i 30 a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temps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 parcial (Reserva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discapacitat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 1 TC, 2 TP)</w:t>
            </w:r>
          </w:p>
        </w:tc>
      </w:tr>
    </w:tbl>
    <w:p w14:paraId="39F3F286" w14:textId="77777777" w:rsidR="00A77B84" w:rsidRPr="005A61D4" w:rsidRDefault="00A77B84" w:rsidP="00E94636">
      <w:pPr>
        <w:spacing w:after="120" w:line="360" w:lineRule="auto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A77B84" w:rsidRPr="005A61D4" w14:paraId="005C467A" w14:textId="77777777" w:rsidTr="009D34A5">
        <w:trPr>
          <w:trHeight w:val="434"/>
        </w:trPr>
        <w:tc>
          <w:tcPr>
            <w:tcW w:w="8494" w:type="dxa"/>
            <w:gridSpan w:val="2"/>
            <w:shd w:val="clear" w:color="auto" w:fill="FFD1D2"/>
          </w:tcPr>
          <w:p w14:paraId="5EABD020" w14:textId="77777777" w:rsidR="00A77B84" w:rsidRPr="005A61D4" w:rsidRDefault="009D34A5" w:rsidP="00E94636">
            <w:pPr>
              <w:spacing w:after="120"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DADES PERSONALS</w:t>
            </w:r>
          </w:p>
        </w:tc>
      </w:tr>
      <w:tr w:rsidR="00A77B84" w:rsidRPr="005A61D4" w14:paraId="30EC477E" w14:textId="77777777" w:rsidTr="00A77B84">
        <w:tc>
          <w:tcPr>
            <w:tcW w:w="8494" w:type="dxa"/>
            <w:gridSpan w:val="2"/>
          </w:tcPr>
          <w:p w14:paraId="6F086A8B" w14:textId="77777777" w:rsidR="00A77B84" w:rsidRPr="005A61D4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Cognoms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>:</w:t>
            </w:r>
          </w:p>
        </w:tc>
      </w:tr>
      <w:tr w:rsidR="00A77B84" w:rsidRPr="005A61D4" w14:paraId="7A45B5C7" w14:textId="77777777" w:rsidTr="00A77B84">
        <w:tc>
          <w:tcPr>
            <w:tcW w:w="8494" w:type="dxa"/>
            <w:gridSpan w:val="2"/>
          </w:tcPr>
          <w:p w14:paraId="737F6B56" w14:textId="77777777" w:rsidR="00A77B84" w:rsidRPr="005A61D4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Nom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>:</w:t>
            </w:r>
          </w:p>
        </w:tc>
      </w:tr>
      <w:tr w:rsidR="00A77B84" w:rsidRPr="005A61D4" w14:paraId="280B056E" w14:textId="77777777" w:rsidTr="00E94636">
        <w:tc>
          <w:tcPr>
            <w:tcW w:w="4106" w:type="dxa"/>
          </w:tcPr>
          <w:p w14:paraId="5F5B96F1" w14:textId="77777777" w:rsidR="00A77B84" w:rsidRPr="005A61D4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Nacionalitat</w:t>
            </w:r>
            <w:proofErr w:type="spellEnd"/>
            <w:r w:rsidR="00536A7D" w:rsidRPr="005A61D4">
              <w:rPr>
                <w:rFonts w:ascii="Eurostyle" w:hAnsi="Eurostyle" w:cstheme="minorHAnsi"/>
                <w:lang w:val="es-ES_tradnl"/>
              </w:rPr>
              <w:t xml:space="preserve">: </w:t>
            </w:r>
          </w:p>
        </w:tc>
        <w:tc>
          <w:tcPr>
            <w:tcW w:w="4388" w:type="dxa"/>
          </w:tcPr>
          <w:p w14:paraId="57BA7AEF" w14:textId="77777777" w:rsidR="00A77B84" w:rsidRPr="005A61D4" w:rsidRDefault="00A77B84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DNI/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Pas</w:t>
            </w:r>
            <w:r w:rsidR="00E94636" w:rsidRPr="005A61D4">
              <w:rPr>
                <w:rFonts w:ascii="Eurostyle" w:hAnsi="Eurostyle" w:cstheme="minorHAnsi"/>
                <w:lang w:val="es-ES_tradnl"/>
              </w:rPr>
              <w:t>s</w:t>
            </w:r>
            <w:r w:rsidRPr="005A61D4">
              <w:rPr>
                <w:rFonts w:ascii="Eurostyle" w:hAnsi="Eurostyle" w:cstheme="minorHAnsi"/>
                <w:lang w:val="es-ES_tradnl"/>
              </w:rPr>
              <w:t>aport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>:</w:t>
            </w:r>
          </w:p>
        </w:tc>
      </w:tr>
      <w:tr w:rsidR="00536A7D" w:rsidRPr="005A61D4" w14:paraId="1E02D58F" w14:textId="77777777" w:rsidTr="009B27A3">
        <w:tc>
          <w:tcPr>
            <w:tcW w:w="8494" w:type="dxa"/>
            <w:gridSpan w:val="2"/>
          </w:tcPr>
          <w:p w14:paraId="49DC284C" w14:textId="77777777" w:rsidR="00536A7D" w:rsidRPr="005A61D4" w:rsidRDefault="00536A7D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Línia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lang w:val="es-ES_tradnl"/>
              </w:rPr>
              <w:t>d’investigació</w:t>
            </w:r>
            <w:proofErr w:type="spellEnd"/>
            <w:r w:rsidRPr="005A61D4">
              <w:rPr>
                <w:rFonts w:ascii="Eurostyle" w:hAnsi="Eurostyle" w:cstheme="minorHAnsi"/>
                <w:lang w:val="es-ES_tradnl"/>
              </w:rPr>
              <w:t xml:space="preserve">: </w:t>
            </w:r>
          </w:p>
        </w:tc>
      </w:tr>
    </w:tbl>
    <w:p w14:paraId="6DC7A2A4" w14:textId="77777777" w:rsidR="008C45C2" w:rsidRPr="005A61D4" w:rsidRDefault="008C45C2" w:rsidP="00E94636">
      <w:pPr>
        <w:spacing w:after="120" w:line="360" w:lineRule="auto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D34A5" w:rsidRPr="005A61D4" w14:paraId="7EFDA6EA" w14:textId="77777777" w:rsidTr="009D34A5">
        <w:tc>
          <w:tcPr>
            <w:tcW w:w="8494" w:type="dxa"/>
            <w:gridSpan w:val="2"/>
            <w:shd w:val="clear" w:color="auto" w:fill="FFD1D2"/>
          </w:tcPr>
          <w:p w14:paraId="1EB769A9" w14:textId="77777777" w:rsidR="009D34A5" w:rsidRPr="005A61D4" w:rsidRDefault="009D34A5" w:rsidP="00E94636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FORMACIÓ AC</w:t>
            </w:r>
            <w:r w:rsidR="00F21133" w:rsidRPr="005A61D4">
              <w:rPr>
                <w:rFonts w:ascii="Eurostyle" w:hAnsi="Eurostyle" w:cstheme="minorHAnsi"/>
                <w:b/>
                <w:lang w:val="es-ES_tradnl"/>
              </w:rPr>
              <w:t>A</w:t>
            </w:r>
            <w:r w:rsidRPr="005A61D4">
              <w:rPr>
                <w:rFonts w:ascii="Eurostyle" w:hAnsi="Eurostyle" w:cstheme="minorHAnsi"/>
                <w:b/>
                <w:lang w:val="es-ES_tradnl"/>
              </w:rPr>
              <w:t>DÈMICA</w:t>
            </w:r>
            <w:r w:rsidR="006D0146" w:rsidRPr="005A61D4">
              <w:rPr>
                <w:rFonts w:ascii="Eurostyle" w:hAnsi="Eurostyle" w:cstheme="minorHAnsi"/>
                <w:b/>
                <w:lang w:val="es-ES_tradnl"/>
              </w:rPr>
              <w:t xml:space="preserve"> </w:t>
            </w:r>
          </w:p>
          <w:p w14:paraId="7D5D4A70" w14:textId="77777777" w:rsidR="00E94636" w:rsidRPr="005A61D4" w:rsidRDefault="00E94636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Cal aportar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títol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 i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certificat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 de notes.  Si no aporta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certificat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 de notes, es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qualifica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amb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 5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punts</w:t>
            </w:r>
            <w:proofErr w:type="spellEnd"/>
          </w:p>
        </w:tc>
      </w:tr>
      <w:tr w:rsidR="006D0146" w:rsidRPr="005A61D4" w14:paraId="71B221C2" w14:textId="77777777" w:rsidTr="006D0146">
        <w:tc>
          <w:tcPr>
            <w:tcW w:w="8494" w:type="dxa"/>
            <w:gridSpan w:val="2"/>
            <w:shd w:val="clear" w:color="auto" w:fill="FFF3F3"/>
          </w:tcPr>
          <w:p w14:paraId="63F9655A" w14:textId="77777777" w:rsidR="006D0146" w:rsidRPr="005A61D4" w:rsidRDefault="00F21133" w:rsidP="00E9463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QUALIFICACIÓ MITJANA EN GRAU EN DRET, CIÈNCIES POLÍTIQUES I DE L'ADMINISTRACIÓ O CRIMINOLOGIA</w:t>
            </w:r>
          </w:p>
        </w:tc>
      </w:tr>
      <w:tr w:rsidR="009D34A5" w:rsidRPr="005A61D4" w14:paraId="1AA8622D" w14:textId="77777777" w:rsidTr="009D34A5">
        <w:tc>
          <w:tcPr>
            <w:tcW w:w="8494" w:type="dxa"/>
            <w:gridSpan w:val="2"/>
            <w:shd w:val="clear" w:color="auto" w:fill="E8E4E7"/>
          </w:tcPr>
          <w:p w14:paraId="59C5F72D" w14:textId="77777777" w:rsidR="009D34A5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1.1 </w:t>
            </w:r>
            <w:r w:rsidR="009D34A5" w:rsidRPr="005A61D4">
              <w:rPr>
                <w:rFonts w:ascii="Eurostyle" w:hAnsi="Eurostyle" w:cstheme="minorHAnsi"/>
                <w:lang w:val="es-ES_tradnl"/>
              </w:rPr>
              <w:t xml:space="preserve">GRAU O  LLICENCIATURA </w:t>
            </w:r>
          </w:p>
        </w:tc>
      </w:tr>
      <w:tr w:rsidR="009D34A5" w:rsidRPr="005A61D4" w14:paraId="72CC7DBA" w14:textId="77777777" w:rsidTr="005724F0">
        <w:tc>
          <w:tcPr>
            <w:tcW w:w="5382" w:type="dxa"/>
          </w:tcPr>
          <w:p w14:paraId="48CB103E" w14:textId="77777777" w:rsidR="009D34A5" w:rsidRPr="005A61D4" w:rsidRDefault="009D34A5" w:rsidP="00E94636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313B07B2" w14:textId="77777777" w:rsidR="009D34A5" w:rsidRPr="005A61D4" w:rsidRDefault="009D34A5" w:rsidP="00E94636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40A30417" w14:textId="77777777" w:rsidR="009D34A5" w:rsidRPr="005A61D4" w:rsidRDefault="009D34A5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48E0CAAF" w14:textId="3B04B736" w:rsidR="009D34A5" w:rsidRPr="005A61D4" w:rsidRDefault="00B251E9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="009D34A5"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="009D34A5"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="009D34A5"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9D34A5" w:rsidRPr="005A61D4" w14:paraId="67A9E909" w14:textId="77777777" w:rsidTr="009D34A5">
        <w:tc>
          <w:tcPr>
            <w:tcW w:w="8494" w:type="dxa"/>
            <w:gridSpan w:val="2"/>
            <w:shd w:val="clear" w:color="auto" w:fill="E8E4E7"/>
          </w:tcPr>
          <w:p w14:paraId="2A0046D3" w14:textId="77777777" w:rsidR="009D34A5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1.2 </w:t>
            </w:r>
            <w:r w:rsidR="00F21133" w:rsidRPr="005A61D4">
              <w:rPr>
                <w:rFonts w:ascii="Eurostyle" w:hAnsi="Eurostyle" w:cstheme="minorHAnsi"/>
                <w:lang w:val="es-ES_tradnl"/>
              </w:rPr>
              <w:t>GRAU O  LLICENCIATURA</w:t>
            </w:r>
          </w:p>
        </w:tc>
      </w:tr>
      <w:tr w:rsidR="00B251E9" w:rsidRPr="005A61D4" w14:paraId="4E6A2C5D" w14:textId="77777777" w:rsidTr="005724F0">
        <w:tc>
          <w:tcPr>
            <w:tcW w:w="5382" w:type="dxa"/>
          </w:tcPr>
          <w:p w14:paraId="7C5DFD0B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3CC19C16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6A8DD307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5DE5A7FB" w14:textId="1A3766AB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34B6C67F" w14:textId="77777777" w:rsidTr="00F21133">
        <w:tc>
          <w:tcPr>
            <w:tcW w:w="8494" w:type="dxa"/>
            <w:gridSpan w:val="2"/>
            <w:shd w:val="clear" w:color="auto" w:fill="FFF3F3"/>
          </w:tcPr>
          <w:p w14:paraId="5A34C001" w14:textId="77777777" w:rsidR="00B251E9" w:rsidRPr="005A61D4" w:rsidRDefault="00B251E9" w:rsidP="00B251E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QUALIFICACIÓ MITJANA EN GRAU EN </w:t>
            </w:r>
            <w:r w:rsidRPr="005A61D4">
              <w:rPr>
                <w:rFonts w:ascii="Eurostyle" w:hAnsi="Eurostyle" w:cs="Arial"/>
                <w:b/>
                <w:color w:val="292A25"/>
                <w:bdr w:val="none" w:sz="0" w:space="0" w:color="auto" w:frame="1"/>
              </w:rPr>
              <w:t>CIÈNCIES SOCIALS O ECONÒMIQUES </w:t>
            </w:r>
          </w:p>
        </w:tc>
      </w:tr>
      <w:tr w:rsidR="00B251E9" w:rsidRPr="005A61D4" w14:paraId="3F1E9885" w14:textId="77777777" w:rsidTr="00B55201">
        <w:tc>
          <w:tcPr>
            <w:tcW w:w="8494" w:type="dxa"/>
            <w:gridSpan w:val="2"/>
            <w:shd w:val="clear" w:color="auto" w:fill="E8E4E7"/>
          </w:tcPr>
          <w:p w14:paraId="62E9D1B3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2.1 GRAU O  LLICENCIATURA</w:t>
            </w:r>
          </w:p>
        </w:tc>
      </w:tr>
      <w:tr w:rsidR="00B251E9" w:rsidRPr="005A61D4" w14:paraId="2162BB4A" w14:textId="77777777" w:rsidTr="005724F0">
        <w:tc>
          <w:tcPr>
            <w:tcW w:w="5382" w:type="dxa"/>
          </w:tcPr>
          <w:p w14:paraId="13CDEDA7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5E22D025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78980948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7BA91A4B" w14:textId="787F552E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1D1D6FC4" w14:textId="77777777" w:rsidTr="00B55201">
        <w:tc>
          <w:tcPr>
            <w:tcW w:w="8494" w:type="dxa"/>
            <w:gridSpan w:val="2"/>
            <w:shd w:val="clear" w:color="auto" w:fill="E8E4E7"/>
          </w:tcPr>
          <w:p w14:paraId="63B7CC17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lastRenderedPageBreak/>
              <w:t>2.2 GRAU O  LLICENCIATURA</w:t>
            </w:r>
          </w:p>
        </w:tc>
      </w:tr>
      <w:tr w:rsidR="00B251E9" w:rsidRPr="005A61D4" w14:paraId="7E6E88D7" w14:textId="77777777" w:rsidTr="005724F0">
        <w:tc>
          <w:tcPr>
            <w:tcW w:w="5382" w:type="dxa"/>
          </w:tcPr>
          <w:p w14:paraId="0D556AC7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20EE0D17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6778F90E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26F775CA" w14:textId="00531F50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08B060BF" w14:textId="77777777" w:rsidTr="00024E74">
        <w:tc>
          <w:tcPr>
            <w:tcW w:w="8494" w:type="dxa"/>
            <w:gridSpan w:val="2"/>
            <w:shd w:val="clear" w:color="auto" w:fill="FFF3F3"/>
          </w:tcPr>
          <w:p w14:paraId="7184A4BA" w14:textId="77777777" w:rsidR="00B251E9" w:rsidRPr="005A61D4" w:rsidRDefault="00B251E9" w:rsidP="00B251E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QUALIFICACIÓ MITJANA EN ALTRES GRAUS</w:t>
            </w:r>
            <w:r w:rsidRPr="005A61D4">
              <w:rPr>
                <w:rFonts w:ascii="Eurostyle" w:hAnsi="Eurostyle" w:cs="Arial"/>
                <w:b/>
                <w:color w:val="292A25"/>
                <w:bdr w:val="none" w:sz="0" w:space="0" w:color="auto" w:frame="1"/>
              </w:rPr>
              <w:t> </w:t>
            </w:r>
          </w:p>
        </w:tc>
      </w:tr>
      <w:tr w:rsidR="00B251E9" w:rsidRPr="005A61D4" w14:paraId="42B870FA" w14:textId="77777777" w:rsidTr="00B55201">
        <w:tc>
          <w:tcPr>
            <w:tcW w:w="8494" w:type="dxa"/>
            <w:gridSpan w:val="2"/>
            <w:shd w:val="clear" w:color="auto" w:fill="E8E4E7"/>
          </w:tcPr>
          <w:p w14:paraId="717C2586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3.1 ALTRES GRAUS O  LLICENCIATURES</w:t>
            </w:r>
            <w:r w:rsidRPr="005A61D4">
              <w:rPr>
                <w:rFonts w:ascii="Eurostyle" w:hAnsi="Eurostyle" w:cs="Arial"/>
                <w:color w:val="292A25"/>
                <w:bdr w:val="none" w:sz="0" w:space="0" w:color="auto" w:frame="1"/>
              </w:rPr>
              <w:t> </w:t>
            </w:r>
          </w:p>
        </w:tc>
      </w:tr>
      <w:tr w:rsidR="00B251E9" w:rsidRPr="005A61D4" w14:paraId="1EAAF456" w14:textId="77777777" w:rsidTr="005724F0">
        <w:tc>
          <w:tcPr>
            <w:tcW w:w="5382" w:type="dxa"/>
          </w:tcPr>
          <w:p w14:paraId="38D304DB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126E1DD4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257B0072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7ACCD241" w14:textId="0B6E7356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19515146" w14:textId="77777777" w:rsidTr="00B55201">
        <w:tc>
          <w:tcPr>
            <w:tcW w:w="8494" w:type="dxa"/>
            <w:gridSpan w:val="2"/>
            <w:shd w:val="clear" w:color="auto" w:fill="E8E4E7"/>
          </w:tcPr>
          <w:p w14:paraId="1F6C504D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3.2 ALTRES GRAUS O  LLICENCIATURES</w:t>
            </w:r>
            <w:r w:rsidRPr="005A61D4">
              <w:rPr>
                <w:rFonts w:ascii="Eurostyle" w:hAnsi="Eurostyle" w:cs="Arial"/>
                <w:color w:val="292A25"/>
                <w:bdr w:val="none" w:sz="0" w:space="0" w:color="auto" w:frame="1"/>
              </w:rPr>
              <w:t> </w:t>
            </w:r>
          </w:p>
        </w:tc>
      </w:tr>
      <w:tr w:rsidR="00B251E9" w:rsidRPr="005A61D4" w14:paraId="460A70B3" w14:textId="77777777" w:rsidTr="005724F0">
        <w:tc>
          <w:tcPr>
            <w:tcW w:w="5382" w:type="dxa"/>
          </w:tcPr>
          <w:p w14:paraId="5FA79FDA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3CAC5B97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3B429130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03C8B668" w14:textId="25387E85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1D2177EC" w14:textId="77777777" w:rsidTr="00B55201">
        <w:tc>
          <w:tcPr>
            <w:tcW w:w="8494" w:type="dxa"/>
            <w:gridSpan w:val="2"/>
            <w:shd w:val="clear" w:color="auto" w:fill="FFF3F3"/>
          </w:tcPr>
          <w:p w14:paraId="1992505B" w14:textId="77777777" w:rsidR="00B251E9" w:rsidRPr="005A61D4" w:rsidRDefault="00B251E9" w:rsidP="00B251E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QUALIFICACIÓ MITJANA EN POSTGRAU EN DRET, CIÈNCIES POLÍTIQUES I DE L'ADMINISTRACIÓ O CRIMINOLOGIA</w:t>
            </w:r>
          </w:p>
        </w:tc>
      </w:tr>
      <w:tr w:rsidR="00B251E9" w:rsidRPr="005A61D4" w14:paraId="7AC82A12" w14:textId="77777777" w:rsidTr="00B55201">
        <w:tc>
          <w:tcPr>
            <w:tcW w:w="8494" w:type="dxa"/>
            <w:gridSpan w:val="2"/>
            <w:shd w:val="clear" w:color="auto" w:fill="E8E4E7"/>
          </w:tcPr>
          <w:p w14:paraId="28024971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4.1 POSTGRAU</w:t>
            </w:r>
          </w:p>
        </w:tc>
      </w:tr>
      <w:tr w:rsidR="00B251E9" w:rsidRPr="005A61D4" w14:paraId="364CFDB2" w14:textId="77777777" w:rsidTr="005724F0">
        <w:tc>
          <w:tcPr>
            <w:tcW w:w="5382" w:type="dxa"/>
          </w:tcPr>
          <w:p w14:paraId="6C02F351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483D5127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735F2034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23635F55" w14:textId="04792FAC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11C3E33D" w14:textId="77777777" w:rsidTr="00B55201">
        <w:tc>
          <w:tcPr>
            <w:tcW w:w="8494" w:type="dxa"/>
            <w:gridSpan w:val="2"/>
            <w:shd w:val="clear" w:color="auto" w:fill="E8E4E7"/>
          </w:tcPr>
          <w:p w14:paraId="42AD69E2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4.2 POSTGRAU</w:t>
            </w:r>
          </w:p>
        </w:tc>
      </w:tr>
      <w:tr w:rsidR="00B251E9" w:rsidRPr="005A61D4" w14:paraId="444C7042" w14:textId="77777777" w:rsidTr="005724F0">
        <w:tc>
          <w:tcPr>
            <w:tcW w:w="5382" w:type="dxa"/>
          </w:tcPr>
          <w:p w14:paraId="22F1505D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1EA4B1EA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2F4A2557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4A875172" w14:textId="290DAF66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72D469B7" w14:textId="77777777" w:rsidTr="00E94636">
        <w:tc>
          <w:tcPr>
            <w:tcW w:w="8494" w:type="dxa"/>
            <w:gridSpan w:val="2"/>
            <w:shd w:val="clear" w:color="auto" w:fill="FFF3F3"/>
          </w:tcPr>
          <w:p w14:paraId="437B78C1" w14:textId="77777777" w:rsidR="00B251E9" w:rsidRPr="005A61D4" w:rsidRDefault="00B251E9" w:rsidP="00B251E9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Eurostyle" w:hAnsi="Eurostyle"/>
                <w:sz w:val="22"/>
                <w:szCs w:val="22"/>
              </w:rPr>
            </w:pPr>
            <w:r w:rsidRPr="005A61D4">
              <w:rPr>
                <w:rFonts w:ascii="Eurostyle" w:hAnsi="Eurostyle" w:cstheme="minorHAnsi"/>
                <w:b/>
                <w:sz w:val="22"/>
                <w:szCs w:val="22"/>
                <w:lang w:val="es-ES_tradnl"/>
              </w:rPr>
              <w:t>QUALIFICACIÓ MITJANA EN ALTRES POSTGRAUS</w:t>
            </w:r>
          </w:p>
        </w:tc>
      </w:tr>
      <w:tr w:rsidR="00B251E9" w:rsidRPr="005A61D4" w14:paraId="462A665C" w14:textId="77777777" w:rsidTr="00B55201">
        <w:tc>
          <w:tcPr>
            <w:tcW w:w="8494" w:type="dxa"/>
            <w:gridSpan w:val="2"/>
            <w:shd w:val="clear" w:color="auto" w:fill="E8E4E7"/>
          </w:tcPr>
          <w:p w14:paraId="59E87702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5.1 ALTRES POSTGRAUS</w:t>
            </w:r>
          </w:p>
        </w:tc>
      </w:tr>
      <w:tr w:rsidR="00B251E9" w:rsidRPr="005A61D4" w14:paraId="2D5D7E42" w14:textId="77777777" w:rsidTr="005724F0">
        <w:tc>
          <w:tcPr>
            <w:tcW w:w="5382" w:type="dxa"/>
          </w:tcPr>
          <w:p w14:paraId="63A5C112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68ECADB9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5AD17868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310524B2" w14:textId="56BF6B79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74F12860" w14:textId="77777777" w:rsidTr="00B55201">
        <w:tc>
          <w:tcPr>
            <w:tcW w:w="8494" w:type="dxa"/>
            <w:gridSpan w:val="2"/>
            <w:shd w:val="clear" w:color="auto" w:fill="E8E4E7"/>
          </w:tcPr>
          <w:p w14:paraId="76C1694A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5.2 ALTRES POSTGRAUS</w:t>
            </w:r>
          </w:p>
        </w:tc>
      </w:tr>
      <w:tr w:rsidR="00B251E9" w:rsidRPr="005A61D4" w14:paraId="5802512E" w14:textId="77777777" w:rsidTr="005724F0">
        <w:tc>
          <w:tcPr>
            <w:tcW w:w="5382" w:type="dxa"/>
          </w:tcPr>
          <w:p w14:paraId="62A6EBAD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 xml:space="preserve">Nota </w:t>
            </w: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mitjana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38AC2EFB" w14:textId="77777777" w:rsidR="00B251E9" w:rsidRPr="005A61D4" w:rsidRDefault="00B251E9" w:rsidP="00B251E9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Títol</w:t>
            </w:r>
            <w:proofErr w:type="spellEnd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:</w:t>
            </w:r>
          </w:p>
          <w:p w14:paraId="40931293" w14:textId="7777777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5A61D4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Universitat</w:t>
            </w:r>
            <w:proofErr w:type="spellEnd"/>
          </w:p>
        </w:tc>
        <w:tc>
          <w:tcPr>
            <w:tcW w:w="3112" w:type="dxa"/>
          </w:tcPr>
          <w:p w14:paraId="653C5E80" w14:textId="68EE7074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</w:tbl>
    <w:p w14:paraId="6BF13523" w14:textId="77777777" w:rsidR="00F21133" w:rsidRPr="005A61D4" w:rsidRDefault="00F21133" w:rsidP="00E94636">
      <w:pPr>
        <w:spacing w:line="360" w:lineRule="auto"/>
        <w:rPr>
          <w:rFonts w:ascii="Eurostyle" w:hAnsi="Eurostyle" w:cstheme="minorHAnsi"/>
          <w:lang w:val="es-ES_tradnl"/>
        </w:rPr>
      </w:pPr>
    </w:p>
    <w:p w14:paraId="1F908158" w14:textId="77777777" w:rsidR="008C45C2" w:rsidRPr="005A61D4" w:rsidRDefault="008C45C2" w:rsidP="00E94636">
      <w:pPr>
        <w:spacing w:after="120" w:line="360" w:lineRule="auto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F21133" w:rsidRPr="005A61D4" w14:paraId="03485750" w14:textId="77777777" w:rsidTr="005724F0">
        <w:tc>
          <w:tcPr>
            <w:tcW w:w="8494" w:type="dxa"/>
            <w:gridSpan w:val="2"/>
            <w:shd w:val="clear" w:color="auto" w:fill="FFD1D2"/>
          </w:tcPr>
          <w:p w14:paraId="05BEC997" w14:textId="77777777" w:rsidR="00F21133" w:rsidRPr="005A61D4" w:rsidRDefault="00F21133" w:rsidP="00E9463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lastRenderedPageBreak/>
              <w:t xml:space="preserve">MÈRITS DOCENTS i PROFESSIONALS </w:t>
            </w:r>
          </w:p>
        </w:tc>
      </w:tr>
      <w:tr w:rsidR="00F21133" w:rsidRPr="005A61D4" w14:paraId="01944692" w14:textId="77777777" w:rsidTr="005724F0">
        <w:tc>
          <w:tcPr>
            <w:tcW w:w="8494" w:type="dxa"/>
            <w:gridSpan w:val="2"/>
            <w:shd w:val="clear" w:color="auto" w:fill="FFD1D2"/>
          </w:tcPr>
          <w:p w14:paraId="094A470C" w14:textId="77777777" w:rsidR="00F21133" w:rsidRPr="005A61D4" w:rsidRDefault="00F21133" w:rsidP="00E94636">
            <w:pPr>
              <w:spacing w:line="360" w:lineRule="auto"/>
              <w:rPr>
                <w:rFonts w:ascii="Eurostyle" w:hAnsi="Eurostyle" w:cstheme="minorHAnsi"/>
                <w:b/>
                <w:sz w:val="18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Els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mèrits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relatius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l'experiència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professional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s'acreditaran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manera específica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mitjançant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la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presentació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d'informe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vida laboral,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certificat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col·legiació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en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col·legis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professionals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.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Acord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CAPD 5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d'octubre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2018.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Acord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CAPD 15 de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maig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2020.</w:t>
            </w:r>
          </w:p>
        </w:tc>
      </w:tr>
      <w:tr w:rsidR="00F21133" w:rsidRPr="005A61D4" w14:paraId="1645C9BC" w14:textId="77777777" w:rsidTr="005724F0">
        <w:tc>
          <w:tcPr>
            <w:tcW w:w="8494" w:type="dxa"/>
            <w:gridSpan w:val="2"/>
            <w:shd w:val="clear" w:color="auto" w:fill="FFF3F3"/>
          </w:tcPr>
          <w:p w14:paraId="306403C8" w14:textId="77777777" w:rsidR="000B1296" w:rsidRPr="005A61D4" w:rsidRDefault="000B1296" w:rsidP="005724F0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6.1 DOCÈNCIA</w:t>
            </w:r>
            <w:r w:rsidR="005724F0"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</w:p>
          <w:p w14:paraId="07F1D573" w14:textId="77777777" w:rsidR="000B1296" w:rsidRPr="005A61D4" w:rsidRDefault="000B1296" w:rsidP="00E94636">
            <w:pPr>
              <w:rPr>
                <w:rFonts w:ascii="Eurostyle" w:hAnsi="Eurostyle" w:cstheme="minorHAnsi"/>
                <w:b/>
                <w:lang w:val="es-ES_tradnl"/>
              </w:rPr>
            </w:pPr>
          </w:p>
          <w:p w14:paraId="639640EE" w14:textId="77777777" w:rsidR="00F21133" w:rsidRPr="005A61D4" w:rsidRDefault="000B1296" w:rsidP="000B1296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Experiència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docent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: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fins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a 2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. (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L'experiència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docent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es computa a 0,2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per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curs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complet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com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a PDI). </w:t>
            </w:r>
          </w:p>
        </w:tc>
      </w:tr>
      <w:tr w:rsidR="00B251E9" w:rsidRPr="005A61D4" w14:paraId="196E858C" w14:textId="77777777" w:rsidTr="005724F0">
        <w:tc>
          <w:tcPr>
            <w:tcW w:w="5524" w:type="dxa"/>
          </w:tcPr>
          <w:p w14:paraId="0E58F64F" w14:textId="77777777" w:rsidR="00B251E9" w:rsidRPr="003C21F9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  <w:lang w:val="en-US"/>
              </w:rPr>
            </w:pPr>
            <w:proofErr w:type="spellStart"/>
            <w:r w:rsidRPr="003C21F9">
              <w:rPr>
                <w:rFonts w:ascii="Eurostyle" w:hAnsi="Eurostyle"/>
                <w:b/>
                <w:bCs/>
                <w:sz w:val="18"/>
                <w:szCs w:val="18"/>
                <w:lang w:val="en-US"/>
              </w:rPr>
              <w:t>Docència</w:t>
            </w:r>
            <w:proofErr w:type="spellEnd"/>
            <w:r w:rsidRPr="003C21F9">
              <w:rPr>
                <w:rFonts w:ascii="Eurostyle" w:hAnsi="Eurostyle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05EDF358" w14:textId="77777777" w:rsidR="00B251E9" w:rsidRPr="003C21F9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  <w:lang w:val="en-US"/>
              </w:rPr>
            </w:pPr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Any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dates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d’inici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acabament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149D24C1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</w:rPr>
            </w:pP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Categoria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professional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dedicació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: </w:t>
            </w:r>
          </w:p>
          <w:p w14:paraId="6B97B2EA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</w:rPr>
            </w:pP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Crèdits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impartits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: </w:t>
            </w:r>
          </w:p>
          <w:p w14:paraId="35B79AB1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</w:rPr>
            </w:pP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Assignatura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: </w:t>
            </w:r>
          </w:p>
          <w:p w14:paraId="433D80FD" w14:textId="77777777" w:rsidR="00B251E9" w:rsidRDefault="00B251E9" w:rsidP="00B251E9">
            <w:pPr>
              <w:spacing w:line="360" w:lineRule="auto"/>
              <w:rPr>
                <w:rFonts w:ascii="Eurostyle" w:hAnsi="Eurostyle"/>
                <w:i/>
                <w:iCs/>
                <w:sz w:val="18"/>
                <w:szCs w:val="18"/>
              </w:rPr>
            </w:pP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Departament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Universitat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: </w:t>
            </w:r>
          </w:p>
          <w:p w14:paraId="5FB6507D" w14:textId="6F1FF626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>
              <w:rPr>
                <w:rFonts w:ascii="Eurostyle" w:hAnsi="Eurostyle" w:cstheme="minorHAnsi"/>
                <w:i/>
                <w:iCs/>
                <w:sz w:val="18"/>
                <w:szCs w:val="18"/>
                <w:lang w:val="es-ES_tradnl"/>
              </w:rPr>
              <w:t xml:space="preserve">Total </w:t>
            </w:r>
            <w:proofErr w:type="spellStart"/>
            <w:r>
              <w:rPr>
                <w:rFonts w:ascii="Eurostyle" w:hAnsi="Eurostyle" w:cstheme="minorHAnsi"/>
                <w:i/>
                <w:iCs/>
                <w:sz w:val="18"/>
                <w:szCs w:val="18"/>
                <w:lang w:val="es-ES_tradnl"/>
              </w:rPr>
              <w:t>d’hores</w:t>
            </w:r>
            <w:proofErr w:type="spellEnd"/>
            <w:r>
              <w:rPr>
                <w:rFonts w:ascii="Eurostyle" w:hAnsi="Eurostyle" w:cstheme="minorHAnsi"/>
                <w:i/>
                <w:iCs/>
                <w:sz w:val="18"/>
                <w:szCs w:val="18"/>
                <w:lang w:val="es-ES_tradnl"/>
              </w:rPr>
              <w:t xml:space="preserve"> impartides:</w:t>
            </w:r>
          </w:p>
        </w:tc>
        <w:tc>
          <w:tcPr>
            <w:tcW w:w="2970" w:type="dxa"/>
          </w:tcPr>
          <w:p w14:paraId="703AC398" w14:textId="7C3F22E7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73961A90" w14:textId="77777777" w:rsidTr="005724F0">
        <w:tc>
          <w:tcPr>
            <w:tcW w:w="8494" w:type="dxa"/>
            <w:gridSpan w:val="2"/>
            <w:shd w:val="clear" w:color="auto" w:fill="FFF3F3"/>
          </w:tcPr>
          <w:p w14:paraId="400611EB" w14:textId="77777777" w:rsidR="00B251E9" w:rsidRPr="005A61D4" w:rsidRDefault="00B251E9" w:rsidP="00B251E9">
            <w:pPr>
              <w:pStyle w:val="Prrafodelista"/>
              <w:numPr>
                <w:ilvl w:val="1"/>
                <w:numId w:val="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EXPERIÈNCIA PROFESSIONAL</w:t>
            </w:r>
          </w:p>
          <w:p w14:paraId="43EA37D7" w14:textId="77777777" w:rsidR="00B251E9" w:rsidRPr="005A61D4" w:rsidRDefault="00B251E9" w:rsidP="00B251E9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</w:p>
          <w:p w14:paraId="0B6D1A49" w14:textId="77777777" w:rsidR="00B251E9" w:rsidRPr="005A61D4" w:rsidRDefault="00B251E9" w:rsidP="00B251E9">
            <w:pPr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Experiència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professional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de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contingut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jurídic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,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criminològic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o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politològic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: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fins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a 2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. (Es computa a 0,2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per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any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complet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treballat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).</w:t>
            </w:r>
            <w:r w:rsidRPr="005A61D4">
              <w:rPr>
                <w:rStyle w:val="nfasis"/>
                <w:rFonts w:ascii="Eurostyle" w:hAnsi="Eurostyle" w:cs="Arial"/>
                <w:color w:val="292A25"/>
                <w:sz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B251E9" w:rsidRPr="005A61D4" w14:paraId="6367FEF0" w14:textId="77777777" w:rsidTr="005724F0">
        <w:tc>
          <w:tcPr>
            <w:tcW w:w="5524" w:type="dxa"/>
          </w:tcPr>
          <w:p w14:paraId="6086016B" w14:textId="77777777" w:rsidR="00B251E9" w:rsidRPr="003C21F9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  <w:lang w:val="en-US"/>
              </w:rPr>
            </w:pPr>
            <w:proofErr w:type="spellStart"/>
            <w:r w:rsidRPr="003C21F9"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  <w:t>Activitat</w:t>
            </w:r>
            <w:proofErr w:type="spellEnd"/>
            <w:r w:rsidRPr="003C21F9"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0FF1507F" w14:textId="77777777" w:rsidR="00B251E9" w:rsidRPr="003C21F9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  <w:lang w:val="en-US"/>
              </w:rPr>
            </w:pPr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Dates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d’inici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acabament</w:t>
            </w:r>
            <w:proofErr w:type="spellEnd"/>
            <w:r w:rsidRPr="003C21F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37A9DDD2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</w:rPr>
            </w:pPr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Empresa/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Entitat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: </w:t>
            </w:r>
          </w:p>
          <w:p w14:paraId="0AAF9849" w14:textId="77777777" w:rsidR="00B251E9" w:rsidRPr="005A61D4" w:rsidRDefault="00B251E9" w:rsidP="00B251E9">
            <w:pPr>
              <w:rPr>
                <w:rStyle w:val="nfasis"/>
                <w:rFonts w:ascii="Eurostyle" w:hAnsi="Eurostyle" w:cs="Arial"/>
                <w:color w:val="292A2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0" w:type="dxa"/>
          </w:tcPr>
          <w:p w14:paraId="0D71D794" w14:textId="7CEDE25B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0414789A" w14:textId="77777777" w:rsidTr="005724F0">
        <w:tc>
          <w:tcPr>
            <w:tcW w:w="8494" w:type="dxa"/>
            <w:gridSpan w:val="2"/>
            <w:shd w:val="clear" w:color="auto" w:fill="FFF3F3"/>
          </w:tcPr>
          <w:p w14:paraId="27AC238B" w14:textId="77777777" w:rsidR="00B251E9" w:rsidRPr="005A61D4" w:rsidRDefault="00B251E9" w:rsidP="00B251E9">
            <w:pPr>
              <w:pStyle w:val="Prrafodelista"/>
              <w:numPr>
                <w:ilvl w:val="1"/>
                <w:numId w:val="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EXPERIÈNCIA PROFESSIONAL (TEMPS PARCIAL O CONTINGUT RELACIONAT PARCIALMENT)</w:t>
            </w:r>
          </w:p>
          <w:p w14:paraId="11DC439F" w14:textId="77777777" w:rsidR="00B251E9" w:rsidRPr="005A61D4" w:rsidRDefault="00B251E9" w:rsidP="00B251E9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</w:p>
          <w:p w14:paraId="4A1AE01C" w14:textId="77777777" w:rsidR="00B251E9" w:rsidRPr="005A61D4" w:rsidRDefault="00B251E9" w:rsidP="00B251E9">
            <w:pPr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0.1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per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any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en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cas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de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dedicació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temps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parcial o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amb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contingut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només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parcialment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jurídic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,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criminològic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 o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politològic</w:t>
            </w:r>
            <w:proofErr w:type="spellEnd"/>
          </w:p>
        </w:tc>
      </w:tr>
      <w:tr w:rsidR="00B251E9" w:rsidRPr="005A61D4" w14:paraId="53BC1010" w14:textId="77777777" w:rsidTr="005724F0">
        <w:tc>
          <w:tcPr>
            <w:tcW w:w="5524" w:type="dxa"/>
          </w:tcPr>
          <w:p w14:paraId="20636B0A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A61D4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Activitat</w:t>
            </w:r>
            <w:proofErr w:type="spellEnd"/>
            <w:r w:rsidRPr="005A61D4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  <w:p w14:paraId="210E0FDD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Dates 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d’inici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acabament</w:t>
            </w:r>
            <w:proofErr w:type="spellEnd"/>
          </w:p>
          <w:p w14:paraId="338351B9" w14:textId="77777777" w:rsidR="00B251E9" w:rsidRPr="005A61D4" w:rsidRDefault="00B251E9" w:rsidP="00B251E9">
            <w:pPr>
              <w:pStyle w:val="Default"/>
              <w:rPr>
                <w:rFonts w:ascii="Eurostyle" w:hAnsi="Eurostyle"/>
                <w:sz w:val="18"/>
                <w:szCs w:val="18"/>
              </w:rPr>
            </w:pPr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Empresa/</w:t>
            </w:r>
            <w:proofErr w:type="spellStart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>Entitat</w:t>
            </w:r>
            <w:proofErr w:type="spellEnd"/>
            <w:r w:rsidRPr="005A61D4">
              <w:rPr>
                <w:rFonts w:ascii="Eurostyle" w:hAnsi="Eurostyle"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2970" w:type="dxa"/>
          </w:tcPr>
          <w:p w14:paraId="4FE30823" w14:textId="62B7A141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</w:tbl>
    <w:p w14:paraId="70C11E7C" w14:textId="77777777" w:rsidR="002F09D1" w:rsidRPr="005A61D4" w:rsidRDefault="002F09D1" w:rsidP="00E94636">
      <w:pPr>
        <w:spacing w:line="360" w:lineRule="auto"/>
        <w:rPr>
          <w:rFonts w:ascii="Eurostyle" w:hAnsi="Eurostyle"/>
          <w:lang w:val="es-ES_tradnl"/>
        </w:rPr>
      </w:pPr>
    </w:p>
    <w:p w14:paraId="3BBB71BC" w14:textId="77777777" w:rsidR="00536A7D" w:rsidRPr="005A61D4" w:rsidRDefault="00536A7D">
      <w:pPr>
        <w:rPr>
          <w:rFonts w:ascii="Eurostyle" w:hAnsi="Eurostyle"/>
        </w:rPr>
      </w:pPr>
      <w:r w:rsidRPr="005A61D4">
        <w:rPr>
          <w:rFonts w:ascii="Eurostyle" w:hAnsi="Eurostyle"/>
        </w:rPr>
        <w:br w:type="page"/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536A7D" w:rsidRPr="005A61D4" w14:paraId="25D80A03" w14:textId="77777777" w:rsidTr="00B55201">
        <w:tc>
          <w:tcPr>
            <w:tcW w:w="8494" w:type="dxa"/>
            <w:gridSpan w:val="2"/>
            <w:shd w:val="clear" w:color="auto" w:fill="FFD1D2"/>
          </w:tcPr>
          <w:p w14:paraId="21070859" w14:textId="77777777" w:rsidR="00536A7D" w:rsidRPr="005A61D4" w:rsidRDefault="00536A7D" w:rsidP="00536A7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lastRenderedPageBreak/>
              <w:t xml:space="preserve">EXPERIÈNCIA INVESTIGADORA </w:t>
            </w:r>
          </w:p>
        </w:tc>
      </w:tr>
      <w:tr w:rsidR="00536A7D" w:rsidRPr="005A61D4" w14:paraId="112FD617" w14:textId="77777777" w:rsidTr="00B55201">
        <w:tc>
          <w:tcPr>
            <w:tcW w:w="8494" w:type="dxa"/>
            <w:gridSpan w:val="2"/>
            <w:shd w:val="clear" w:color="auto" w:fill="FFD1D2"/>
          </w:tcPr>
          <w:p w14:paraId="6C04DA19" w14:textId="77777777" w:rsidR="00536A7D" w:rsidRPr="005A61D4" w:rsidRDefault="00536A7D" w:rsidP="00B55201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Els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mèrits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relatius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l'experiència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investigadora,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particularment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les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publicacions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,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s'acreditaran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manera específica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aportant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còpia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de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l'índex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, de la primera i última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pàgina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i del ISSN o ISBN de la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publicació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; DOI.</w:t>
            </w:r>
          </w:p>
        </w:tc>
      </w:tr>
      <w:tr w:rsidR="00536A7D" w:rsidRPr="005A61D4" w14:paraId="321B475A" w14:textId="77777777" w:rsidTr="00B55201">
        <w:tc>
          <w:tcPr>
            <w:tcW w:w="8494" w:type="dxa"/>
            <w:gridSpan w:val="2"/>
            <w:shd w:val="clear" w:color="auto" w:fill="FFF3F3"/>
          </w:tcPr>
          <w:p w14:paraId="7334DE22" w14:textId="77777777" w:rsidR="00536A7D" w:rsidRPr="005A61D4" w:rsidRDefault="00536A7D" w:rsidP="00B55201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7.1 GRUP D’INVESTIGACIÓ</w:t>
            </w:r>
          </w:p>
          <w:p w14:paraId="3E93406C" w14:textId="77777777" w:rsidR="00536A7D" w:rsidRPr="005A61D4" w:rsidRDefault="00536A7D" w:rsidP="00B55201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Es valora 0,25 per cada </w:t>
            </w:r>
            <w:proofErr w:type="spellStart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any</w:t>
            </w:r>
            <w:proofErr w:type="spellEnd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 de </w:t>
            </w:r>
            <w:proofErr w:type="spellStart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pertinença</w:t>
            </w:r>
            <w:proofErr w:type="spellEnd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 a un </w:t>
            </w:r>
            <w:proofErr w:type="spellStart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grup</w:t>
            </w:r>
            <w:proofErr w:type="spellEnd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d'investigació</w:t>
            </w:r>
            <w:proofErr w:type="spellEnd"/>
            <w:r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.</w:t>
            </w:r>
          </w:p>
        </w:tc>
      </w:tr>
      <w:tr w:rsidR="00B251E9" w:rsidRPr="005A61D4" w14:paraId="47DE578C" w14:textId="77777777" w:rsidTr="00B55201">
        <w:tc>
          <w:tcPr>
            <w:tcW w:w="5524" w:type="dxa"/>
          </w:tcPr>
          <w:p w14:paraId="5B8D128C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Nom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grup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  <w:p w14:paraId="4E0D704E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Universitat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: </w:t>
            </w:r>
          </w:p>
          <w:p w14:paraId="749A4C4E" w14:textId="5E3525B4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5E7A67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Dates </w:t>
            </w:r>
            <w:proofErr w:type="spellStart"/>
            <w:r w:rsidRPr="005E7A67">
              <w:rPr>
                <w:rFonts w:ascii="Eurostyle" w:hAnsi="Eurostyle"/>
                <w:i/>
                <w:sz w:val="18"/>
                <w:szCs w:val="18"/>
                <w:lang w:bidi="he-IL"/>
              </w:rPr>
              <w:t>inici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 i </w:t>
            </w: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finalització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  <w:p w14:paraId="5E6E42B9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2970" w:type="dxa"/>
          </w:tcPr>
          <w:p w14:paraId="47028CBF" w14:textId="5B6012CE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42DC4D90" w14:textId="77777777" w:rsidTr="00B55201">
        <w:tc>
          <w:tcPr>
            <w:tcW w:w="8494" w:type="dxa"/>
            <w:gridSpan w:val="2"/>
            <w:shd w:val="clear" w:color="auto" w:fill="FFF3F3"/>
          </w:tcPr>
          <w:p w14:paraId="37D17FBC" w14:textId="77777777" w:rsidR="00B251E9" w:rsidRPr="005A61D4" w:rsidRDefault="00B251E9" w:rsidP="00B251E9">
            <w:pPr>
              <w:pStyle w:val="Prrafodelista"/>
              <w:numPr>
                <w:ilvl w:val="1"/>
                <w:numId w:val="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PUBLICACIONS</w:t>
            </w:r>
          </w:p>
          <w:p w14:paraId="7B1E1C05" w14:textId="77777777" w:rsidR="00B251E9" w:rsidRPr="005A61D4" w:rsidRDefault="00B251E9" w:rsidP="00B251E9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</w:p>
          <w:p w14:paraId="4D25EC05" w14:textId="77777777" w:rsidR="00B251E9" w:rsidRPr="005A61D4" w:rsidRDefault="00B251E9" w:rsidP="00B251E9">
            <w:pPr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Publicacions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fins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 un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màxim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3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(el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màxim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per cada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article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o capítol de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llibre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acreditat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serà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0,5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) (el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màxim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per cada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monografia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acreditada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serà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d'1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) </w:t>
            </w:r>
          </w:p>
        </w:tc>
      </w:tr>
      <w:tr w:rsidR="00B251E9" w:rsidRPr="005A61D4" w14:paraId="2C76D4F9" w14:textId="77777777" w:rsidTr="00B55201">
        <w:tc>
          <w:tcPr>
            <w:tcW w:w="5524" w:type="dxa"/>
          </w:tcPr>
          <w:p w14:paraId="17208E3A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Articles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en revistes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especialitzades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56FD1452" w14:textId="6ED7DCC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Clau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: R = revista indexada, I = revista internacional no indexada, N = revista nacional no indexada, A =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altres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4601720B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Clau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4080EB2F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Títol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CCB4616" w14:textId="5DD8DED9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Autor/s (per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ord</w:t>
            </w:r>
            <w:r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r</w:t>
            </w: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e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de firma):</w:t>
            </w:r>
          </w:p>
          <w:p w14:paraId="0D4C95EF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Editorial i referencia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publicació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4E20A06E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Pàgines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any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4B7750D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Indicis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qualitat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D124C71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Llibres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o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capítols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llibre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amb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ISBN o *DOI (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incloent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traduccions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edicions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crítiques).</w:t>
            </w:r>
          </w:p>
          <w:p w14:paraId="620B40EC" w14:textId="0ECA8D94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Clau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: L = </w:t>
            </w:r>
            <w:proofErr w:type="spellStart"/>
            <w:r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llibre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d'investigació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amb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ISBN, C = capítol de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llibre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d'investigació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amb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ISBN, A =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altres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64C68E93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Clau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30588C5F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Títol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00DF2BA" w14:textId="0BA60EEE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Autor/s (per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orde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de firma):</w:t>
            </w:r>
          </w:p>
          <w:p w14:paraId="422597B9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Editorial i referencia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publicació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373A58FE" w14:textId="77777777" w:rsidR="00B251E9" w:rsidRPr="00902721" w:rsidRDefault="00B251E9" w:rsidP="00B251E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Pàgines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any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9D1F900" w14:textId="5474D85F" w:rsidR="00B251E9" w:rsidRPr="00902721" w:rsidRDefault="00B251E9" w:rsidP="00B251E9">
            <w:pPr>
              <w:pStyle w:val="Default"/>
              <w:rPr>
                <w:rStyle w:val="nfasis"/>
                <w:rFonts w:ascii="Eurostyle" w:hAnsi="Eurostyle"/>
                <w:i w:val="0"/>
                <w:iCs w:val="0"/>
                <w:sz w:val="18"/>
                <w:szCs w:val="18"/>
              </w:rPr>
            </w:pP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Indicis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qualitat</w:t>
            </w:r>
            <w:proofErr w:type="spellEnd"/>
            <w:r w:rsidRPr="00902721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970" w:type="dxa"/>
          </w:tcPr>
          <w:p w14:paraId="674A67A3" w14:textId="414BD213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58675814" w14:textId="77777777" w:rsidTr="00B55201">
        <w:tc>
          <w:tcPr>
            <w:tcW w:w="8494" w:type="dxa"/>
            <w:gridSpan w:val="2"/>
            <w:shd w:val="clear" w:color="auto" w:fill="FFF3F3"/>
          </w:tcPr>
          <w:p w14:paraId="65D5187D" w14:textId="77777777" w:rsidR="00B251E9" w:rsidRPr="005A61D4" w:rsidRDefault="00B251E9" w:rsidP="00B251E9">
            <w:pPr>
              <w:pStyle w:val="Prrafodelista"/>
              <w:numPr>
                <w:ilvl w:val="1"/>
                <w:numId w:val="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CONGRESSOS, SEMINARIS I JORNADES</w:t>
            </w:r>
          </w:p>
          <w:p w14:paraId="3B1970EA" w14:textId="77777777" w:rsidR="00B251E9" w:rsidRPr="005A61D4" w:rsidRDefault="00B251E9" w:rsidP="00B251E9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</w:p>
          <w:p w14:paraId="5A0DA45D" w14:textId="77777777" w:rsidR="00B251E9" w:rsidRPr="005A61D4" w:rsidRDefault="00B251E9" w:rsidP="00B251E9">
            <w:pPr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Aportacions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en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congressos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,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seminaris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i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jornades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d'investigació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fins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 un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màxim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d'1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. (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Cadascuna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les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aportacions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puntuarà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fins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 un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màxim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0,25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) (La mera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assistència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congressos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,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seminaris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i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jornades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d'investigació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no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puntua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en este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apartat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)</w:t>
            </w:r>
          </w:p>
        </w:tc>
      </w:tr>
      <w:tr w:rsidR="00B251E9" w:rsidRPr="005A61D4" w14:paraId="3DC73F4C" w14:textId="77777777" w:rsidTr="00B55201">
        <w:tc>
          <w:tcPr>
            <w:tcW w:w="5524" w:type="dxa"/>
          </w:tcPr>
          <w:p w14:paraId="5846A164" w14:textId="77777777" w:rsidR="00B251E9" w:rsidRDefault="00B251E9" w:rsidP="00B251E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 xml:space="preserve">data, </w:t>
            </w:r>
          </w:p>
          <w:p w14:paraId="2D8AB115" w14:textId="77777777" w:rsidR="00B251E9" w:rsidRDefault="00B251E9" w:rsidP="00B251E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proofErr w:type="spellStart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lloc</w:t>
            </w:r>
            <w:proofErr w:type="spellEnd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 xml:space="preserve"> </w:t>
            </w:r>
          </w:p>
          <w:p w14:paraId="5AB09D8E" w14:textId="77777777" w:rsidR="00B251E9" w:rsidRDefault="00B251E9" w:rsidP="00B251E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proofErr w:type="spellStart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nom</w:t>
            </w:r>
            <w:proofErr w:type="spellEnd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congrés</w:t>
            </w:r>
            <w:proofErr w:type="spellEnd"/>
          </w:p>
          <w:p w14:paraId="72FFCB0D" w14:textId="15744204" w:rsidR="00B251E9" w:rsidRPr="005A61D4" w:rsidRDefault="00B251E9" w:rsidP="00B251E9">
            <w:pPr>
              <w:pStyle w:val="Default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tipus</w:t>
            </w:r>
            <w:proofErr w:type="spellEnd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d'aportació</w:t>
            </w:r>
            <w:proofErr w:type="spellEnd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realitzada</w:t>
            </w:r>
            <w:proofErr w:type="spellEnd"/>
            <w:r w:rsidRPr="005E7A67">
              <w:rPr>
                <w:rFonts w:ascii="Eurostyle" w:hAnsi="Eurostyle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5A1DA171" w14:textId="5A277B9B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</w:tbl>
    <w:p w14:paraId="1FD418E2" w14:textId="77777777" w:rsidR="00536A7D" w:rsidRPr="005A61D4" w:rsidRDefault="00536A7D" w:rsidP="00E94636">
      <w:pPr>
        <w:spacing w:line="360" w:lineRule="auto"/>
        <w:rPr>
          <w:rFonts w:ascii="Eurostyle" w:hAnsi="Eurostyle"/>
          <w:lang w:val="es-ES_tradn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031972" w:rsidRPr="005A61D4" w14:paraId="0459115F" w14:textId="77777777" w:rsidTr="00B55201">
        <w:tc>
          <w:tcPr>
            <w:tcW w:w="8494" w:type="dxa"/>
            <w:gridSpan w:val="2"/>
            <w:shd w:val="clear" w:color="auto" w:fill="FFD1D2"/>
          </w:tcPr>
          <w:p w14:paraId="26CB5A83" w14:textId="77777777" w:rsidR="00031972" w:rsidRPr="002659B8" w:rsidRDefault="007B3AEF" w:rsidP="007B3AEF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lang w:val="es-ES_tradnl"/>
              </w:rPr>
              <w:t>Acreditació</w:t>
            </w:r>
            <w:proofErr w:type="spellEnd"/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 del </w:t>
            </w:r>
            <w:proofErr w:type="spellStart"/>
            <w:r w:rsidRPr="005A61D4">
              <w:rPr>
                <w:rFonts w:ascii="Eurostyle" w:hAnsi="Eurostyle" w:cstheme="minorHAnsi"/>
                <w:b/>
                <w:lang w:val="es-ES_tradnl"/>
              </w:rPr>
              <w:t>gaudiment</w:t>
            </w:r>
            <w:proofErr w:type="spellEnd"/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lang w:val="es-ES_tradnl"/>
              </w:rPr>
              <w:t>d'una</w:t>
            </w:r>
            <w:proofErr w:type="spellEnd"/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 beca de </w:t>
            </w:r>
            <w:proofErr w:type="spellStart"/>
            <w:r w:rsidRPr="005A61D4">
              <w:rPr>
                <w:rFonts w:ascii="Eurostyle" w:hAnsi="Eurostyle" w:cstheme="minorHAnsi"/>
                <w:b/>
                <w:lang w:val="es-ES_tradnl"/>
              </w:rPr>
              <w:t>formació</w:t>
            </w:r>
            <w:proofErr w:type="spellEnd"/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 predoctoral</w:t>
            </w:r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 xml:space="preserve"> (FPI, FPU, VAL </w:t>
            </w:r>
            <w:proofErr w:type="spellStart"/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>I+d</w:t>
            </w:r>
            <w:proofErr w:type="spellEnd"/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 xml:space="preserve">, </w:t>
            </w:r>
            <w:proofErr w:type="spellStart"/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>Atracció</w:t>
            </w:r>
            <w:proofErr w:type="spellEnd"/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 xml:space="preserve"> de </w:t>
            </w:r>
            <w:proofErr w:type="spellStart"/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>Talent</w:t>
            </w:r>
            <w:proofErr w:type="spellEnd"/>
            <w:r w:rsidR="00031972" w:rsidRPr="005A61D4">
              <w:rPr>
                <w:rFonts w:ascii="Eurostyle" w:hAnsi="Eurostyle" w:cstheme="minorHAnsi"/>
                <w:b/>
                <w:lang w:val="es-ES_tradnl"/>
              </w:rPr>
              <w:t>, etc.)</w:t>
            </w:r>
          </w:p>
          <w:p w14:paraId="625C2735" w14:textId="77777777" w:rsidR="002659B8" w:rsidRPr="002659B8" w:rsidRDefault="002659B8" w:rsidP="002659B8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Fins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a 2 </w:t>
            </w:r>
            <w:proofErr w:type="spellStart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>punts</w:t>
            </w:r>
            <w:proofErr w:type="spellEnd"/>
            <w:r w:rsidRPr="005A61D4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. </w:t>
            </w:r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La </w:t>
            </w:r>
            <w:proofErr w:type="spellStart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>màxima</w:t>
            </w:r>
            <w:proofErr w:type="spellEnd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>puntuació</w:t>
            </w:r>
            <w:proofErr w:type="spellEnd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(2) </w:t>
            </w:r>
            <w:proofErr w:type="spellStart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>s'obté</w:t>
            </w:r>
            <w:proofErr w:type="spellEnd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</w:t>
            </w:r>
            <w:proofErr w:type="spellStart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>amb</w:t>
            </w:r>
            <w:proofErr w:type="spellEnd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la beca de 3 </w:t>
            </w:r>
            <w:proofErr w:type="spellStart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>anys</w:t>
            </w:r>
            <w:proofErr w:type="spellEnd"/>
            <w:r w:rsidRPr="002659B8">
              <w:rPr>
                <w:rFonts w:ascii="Eurostyle" w:hAnsi="Eurostyle" w:cstheme="minorHAnsi"/>
                <w:b/>
                <w:sz w:val="18"/>
                <w:lang w:val="es-ES_tradnl"/>
              </w:rPr>
              <w:t>.</w:t>
            </w:r>
          </w:p>
        </w:tc>
      </w:tr>
      <w:tr w:rsidR="00B251E9" w:rsidRPr="005A61D4" w14:paraId="4777A562" w14:textId="77777777" w:rsidTr="00B55201">
        <w:tc>
          <w:tcPr>
            <w:tcW w:w="5524" w:type="dxa"/>
          </w:tcPr>
          <w:p w14:paraId="67FC1950" w14:textId="77777777" w:rsidR="00B251E9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>
              <w:rPr>
                <w:rFonts w:ascii="Eurostyle" w:hAnsi="Eurostyle"/>
                <w:i/>
                <w:sz w:val="18"/>
                <w:szCs w:val="18"/>
                <w:lang w:bidi="he-IL"/>
              </w:rPr>
              <w:t>Programa</w:t>
            </w:r>
          </w:p>
          <w:p w14:paraId="4D640DEB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Nom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grup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  <w:p w14:paraId="1276D3E1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Universitat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: </w:t>
            </w:r>
          </w:p>
          <w:p w14:paraId="73AB1A9A" w14:textId="2FE201FA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5E7A67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Dates </w:t>
            </w:r>
            <w:proofErr w:type="spellStart"/>
            <w:r w:rsidRPr="005E7A67">
              <w:rPr>
                <w:rFonts w:ascii="Eurostyle" w:hAnsi="Eurostyle"/>
                <w:i/>
                <w:sz w:val="18"/>
                <w:szCs w:val="18"/>
                <w:lang w:bidi="he-IL"/>
              </w:rPr>
              <w:t>inici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 i </w:t>
            </w: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finalització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  <w:p w14:paraId="06288B2C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2970" w:type="dxa"/>
          </w:tcPr>
          <w:p w14:paraId="5C6FC8CF" w14:textId="50CF83C4" w:rsidR="00B251E9" w:rsidRPr="005A61D4" w:rsidRDefault="00B251E9" w:rsidP="00B251E9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</w:tbl>
    <w:p w14:paraId="541087ED" w14:textId="77777777" w:rsidR="00031972" w:rsidRPr="005A61D4" w:rsidRDefault="00031972" w:rsidP="00E94636">
      <w:pPr>
        <w:spacing w:line="360" w:lineRule="auto"/>
        <w:rPr>
          <w:rFonts w:ascii="Eurostyle" w:hAnsi="Eurostyle"/>
          <w:lang w:val="es-ES_tradn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7B3AEF" w:rsidRPr="005A61D4" w14:paraId="62F34C4E" w14:textId="77777777" w:rsidTr="00593B21">
        <w:tc>
          <w:tcPr>
            <w:tcW w:w="8494" w:type="dxa"/>
            <w:gridSpan w:val="2"/>
            <w:shd w:val="clear" w:color="auto" w:fill="FFD1D2"/>
          </w:tcPr>
          <w:p w14:paraId="19FB90EB" w14:textId="4AEC2FC1" w:rsidR="007B3AEF" w:rsidRPr="005A61D4" w:rsidRDefault="002659B8" w:rsidP="00C51797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>
              <w:lastRenderedPageBreak/>
              <w:br w:type="page"/>
            </w:r>
            <w:proofErr w:type="spellStart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>Altres</w:t>
            </w:r>
            <w:proofErr w:type="spellEnd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 xml:space="preserve"> </w:t>
            </w:r>
            <w:proofErr w:type="spellStart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>mèrits</w:t>
            </w:r>
            <w:proofErr w:type="spellEnd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 xml:space="preserve"> (</w:t>
            </w:r>
            <w:proofErr w:type="spellStart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>màxim</w:t>
            </w:r>
            <w:proofErr w:type="spellEnd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 xml:space="preserve"> 2 </w:t>
            </w:r>
            <w:proofErr w:type="spellStart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>punts</w:t>
            </w:r>
            <w:proofErr w:type="spellEnd"/>
            <w:r w:rsidR="007B3AEF" w:rsidRPr="005A61D4">
              <w:rPr>
                <w:rFonts w:ascii="Eurostyle" w:hAnsi="Eurostyle" w:cstheme="minorHAnsi"/>
                <w:b/>
                <w:lang w:val="es-ES_tradnl"/>
              </w:rPr>
              <w:t>)</w:t>
            </w:r>
          </w:p>
        </w:tc>
      </w:tr>
      <w:tr w:rsidR="007B3AEF" w:rsidRPr="005A61D4" w14:paraId="7836E914" w14:textId="77777777" w:rsidTr="00C51797">
        <w:tc>
          <w:tcPr>
            <w:tcW w:w="8494" w:type="dxa"/>
            <w:gridSpan w:val="2"/>
            <w:shd w:val="clear" w:color="auto" w:fill="FFF3F3"/>
          </w:tcPr>
          <w:p w14:paraId="2AC32A5F" w14:textId="77777777" w:rsidR="007B3AEF" w:rsidRPr="005A61D4" w:rsidRDefault="007B3AEF" w:rsidP="00C51797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Idiomes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comunitaris</w:t>
            </w:r>
            <w:proofErr w:type="spellEnd"/>
          </w:p>
          <w:p w14:paraId="1C3D56C8" w14:textId="77777777" w:rsidR="007B3AEF" w:rsidRPr="005A61D4" w:rsidRDefault="00C51797" w:rsidP="00C51797">
            <w:pPr>
              <w:numPr>
                <w:ilvl w:val="0"/>
                <w:numId w:val="11"/>
              </w:numPr>
              <w:spacing w:line="240" w:lineRule="auto"/>
              <w:ind w:left="120"/>
              <w:rPr>
                <w:rFonts w:ascii="Eurostyle" w:eastAsia="Times New Roman" w:hAnsi="Eurostyle" w:cs="Arial"/>
                <w:color w:val="292A25"/>
                <w:sz w:val="18"/>
                <w:szCs w:val="18"/>
                <w:lang w:eastAsia="es-ES"/>
              </w:rPr>
            </w:pP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(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B2: 1 </w:t>
            </w:r>
            <w:proofErr w:type="spellStart"/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, 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C1: 1,2 </w:t>
            </w:r>
            <w:proofErr w:type="spellStart"/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, 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C2: 1,5 </w:t>
            </w:r>
            <w:proofErr w:type="spellStart"/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)</w:t>
            </w:r>
          </w:p>
        </w:tc>
      </w:tr>
      <w:tr w:rsidR="00B251E9" w:rsidRPr="005A61D4" w14:paraId="05D43B2A" w14:textId="77777777" w:rsidTr="00C51797">
        <w:tc>
          <w:tcPr>
            <w:tcW w:w="5524" w:type="dxa"/>
          </w:tcPr>
          <w:p w14:paraId="6D98ADD5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Idioma:</w:t>
            </w:r>
          </w:p>
          <w:p w14:paraId="1551B11A" w14:textId="78D4CF4D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2970" w:type="dxa"/>
          </w:tcPr>
          <w:p w14:paraId="7A03FB7F" w14:textId="29F82B4F" w:rsidR="00B251E9" w:rsidRPr="005A61D4" w:rsidRDefault="00B251E9" w:rsidP="00B251E9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5544658B" w14:textId="77777777" w:rsidTr="00593B21">
        <w:tc>
          <w:tcPr>
            <w:tcW w:w="8494" w:type="dxa"/>
            <w:gridSpan w:val="2"/>
            <w:shd w:val="clear" w:color="auto" w:fill="FFF3F3"/>
          </w:tcPr>
          <w:p w14:paraId="39EE6FAF" w14:textId="77777777" w:rsidR="00B251E9" w:rsidRPr="005A61D4" w:rsidRDefault="00B251E9" w:rsidP="00B251E9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Títols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propis</w:t>
            </w:r>
          </w:p>
          <w:p w14:paraId="0B3F539C" w14:textId="77777777" w:rsidR="00B251E9" w:rsidRPr="005A61D4" w:rsidRDefault="00B251E9" w:rsidP="00B251E9">
            <w:pPr>
              <w:spacing w:line="240" w:lineRule="auto"/>
              <w:ind w:left="720"/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</w:pPr>
            <w:proofErr w:type="spellStart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Títols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propis (600 </w:t>
            </w:r>
            <w:proofErr w:type="spellStart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hores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o superior): 2 </w:t>
            </w:r>
            <w:proofErr w:type="spellStart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punts</w:t>
            </w:r>
            <w:proofErr w:type="spellEnd"/>
          </w:p>
          <w:p w14:paraId="177742A5" w14:textId="77777777" w:rsidR="00B251E9" w:rsidRPr="005A61D4" w:rsidRDefault="00B251E9" w:rsidP="00B251E9">
            <w:pPr>
              <w:spacing w:line="240" w:lineRule="auto"/>
              <w:ind w:left="720"/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</w:pPr>
            <w:proofErr w:type="spellStart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Títols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propis ( de 180 a 599 </w:t>
            </w:r>
            <w:proofErr w:type="spellStart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hores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): 0,75</w:t>
            </w:r>
          </w:p>
        </w:tc>
      </w:tr>
      <w:tr w:rsidR="00B251E9" w:rsidRPr="005A61D4" w14:paraId="47F3C1D4" w14:textId="77777777" w:rsidTr="00593B21">
        <w:tc>
          <w:tcPr>
            <w:tcW w:w="5524" w:type="dxa"/>
          </w:tcPr>
          <w:p w14:paraId="3BF868C7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Eurostyle" w:hAnsi="Eurostyle"/>
                <w:i/>
                <w:sz w:val="18"/>
                <w:szCs w:val="18"/>
                <w:lang w:bidi="he-IL"/>
              </w:rPr>
              <w:t>Títol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  <w:p w14:paraId="43D8679E" w14:textId="77777777" w:rsidR="00B251E9" w:rsidRPr="005A61D4" w:rsidRDefault="00B251E9" w:rsidP="00B251E9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>Universitat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: </w:t>
            </w:r>
          </w:p>
        </w:tc>
        <w:tc>
          <w:tcPr>
            <w:tcW w:w="2970" w:type="dxa"/>
          </w:tcPr>
          <w:p w14:paraId="600C039F" w14:textId="1DB87AFA" w:rsidR="00B251E9" w:rsidRPr="005A61D4" w:rsidRDefault="00B251E9" w:rsidP="00B251E9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0D184DD6" w14:textId="77777777" w:rsidTr="009A3D3A">
        <w:tc>
          <w:tcPr>
            <w:tcW w:w="8494" w:type="dxa"/>
            <w:gridSpan w:val="2"/>
            <w:shd w:val="clear" w:color="auto" w:fill="FFF3F3"/>
          </w:tcPr>
          <w:p w14:paraId="6D5FBE66" w14:textId="77777777" w:rsidR="00B251E9" w:rsidRPr="005A61D4" w:rsidRDefault="00B251E9" w:rsidP="00B251E9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Premi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extraordinari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Màster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(0,5 </w:t>
            </w:r>
            <w:proofErr w:type="spellStart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punts</w:t>
            </w:r>
            <w:proofErr w:type="spellEnd"/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)</w:t>
            </w:r>
          </w:p>
        </w:tc>
      </w:tr>
      <w:tr w:rsidR="00B251E9" w:rsidRPr="005A61D4" w14:paraId="54609592" w14:textId="77777777" w:rsidTr="00C51797">
        <w:tc>
          <w:tcPr>
            <w:tcW w:w="5524" w:type="dxa"/>
          </w:tcPr>
          <w:p w14:paraId="786ECB1A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Titol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4D72A5C5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Universitat</w:t>
            </w:r>
            <w:r w:rsidRPr="005A61D4">
              <w:rPr>
                <w:rFonts w:ascii="Eurostyle" w:hAnsi="Eurostyle"/>
                <w:i/>
                <w:sz w:val="18"/>
                <w:szCs w:val="18"/>
              </w:rPr>
              <w:t>:</w:t>
            </w:r>
          </w:p>
        </w:tc>
        <w:tc>
          <w:tcPr>
            <w:tcW w:w="2970" w:type="dxa"/>
          </w:tcPr>
          <w:p w14:paraId="424E6409" w14:textId="4BFCF682" w:rsidR="00B251E9" w:rsidRPr="005A61D4" w:rsidRDefault="00B251E9" w:rsidP="00B251E9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5A61D4" w14:paraId="565822C1" w14:textId="77777777" w:rsidTr="00593B21">
        <w:tc>
          <w:tcPr>
            <w:tcW w:w="8494" w:type="dxa"/>
            <w:gridSpan w:val="2"/>
            <w:shd w:val="clear" w:color="auto" w:fill="FFF3F3"/>
          </w:tcPr>
          <w:p w14:paraId="1856D5E3" w14:textId="77777777" w:rsidR="00B251E9" w:rsidRPr="002659B8" w:rsidRDefault="00B251E9" w:rsidP="00B251E9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sz w:val="20"/>
                <w:lang w:val="es-ES_tradnl"/>
              </w:rPr>
            </w:pPr>
            <w:proofErr w:type="spellStart"/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>Premi</w:t>
            </w:r>
            <w:proofErr w:type="spellEnd"/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  <w:proofErr w:type="spellStart"/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>extraordinari</w:t>
            </w:r>
            <w:proofErr w:type="spellEnd"/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Grau 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(0,5 </w:t>
            </w:r>
            <w:proofErr w:type="spellStart"/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punts</w:t>
            </w:r>
            <w:proofErr w:type="spellEnd"/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)</w:t>
            </w:r>
          </w:p>
        </w:tc>
      </w:tr>
      <w:tr w:rsidR="00B251E9" w:rsidRPr="005A61D4" w14:paraId="2337D7CB" w14:textId="77777777" w:rsidTr="00593B21">
        <w:tc>
          <w:tcPr>
            <w:tcW w:w="5524" w:type="dxa"/>
          </w:tcPr>
          <w:p w14:paraId="0E3A3649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Titol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6A413EC5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Universitat</w:t>
            </w:r>
            <w:r w:rsidRPr="005A61D4">
              <w:rPr>
                <w:rFonts w:ascii="Eurostyle" w:hAnsi="Eurostyle"/>
                <w:i/>
                <w:sz w:val="18"/>
                <w:szCs w:val="18"/>
              </w:rPr>
              <w:t>:</w:t>
            </w:r>
          </w:p>
        </w:tc>
        <w:tc>
          <w:tcPr>
            <w:tcW w:w="2970" w:type="dxa"/>
          </w:tcPr>
          <w:p w14:paraId="64120ADE" w14:textId="6A95DF43" w:rsidR="00B251E9" w:rsidRPr="005A61D4" w:rsidRDefault="00B251E9" w:rsidP="00B251E9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 xml:space="preserve">/ </w:t>
            </w:r>
            <w:proofErr w:type="spellStart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Pàg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.</w:t>
            </w:r>
          </w:p>
        </w:tc>
      </w:tr>
      <w:tr w:rsidR="00B251E9" w:rsidRPr="002659B8" w14:paraId="2B849C04" w14:textId="77777777" w:rsidTr="00593B21">
        <w:tc>
          <w:tcPr>
            <w:tcW w:w="8494" w:type="dxa"/>
            <w:gridSpan w:val="2"/>
            <w:shd w:val="clear" w:color="auto" w:fill="FFF3F3"/>
          </w:tcPr>
          <w:p w14:paraId="305E44DD" w14:textId="77777777" w:rsidR="00B251E9" w:rsidRPr="002659B8" w:rsidRDefault="00B251E9" w:rsidP="00B251E9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sz w:val="20"/>
                <w:lang w:val="es-ES_tradnl"/>
              </w:rPr>
            </w:pPr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Beca </w:t>
            </w:r>
            <w:proofErr w:type="spellStart"/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>col·laboració</w:t>
            </w:r>
            <w:proofErr w:type="spellEnd"/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(0,</w:t>
            </w:r>
            <w:r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2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punts</w:t>
            </w:r>
            <w:proofErr w:type="spellEnd"/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)</w:t>
            </w:r>
          </w:p>
        </w:tc>
      </w:tr>
      <w:tr w:rsidR="00B251E9" w:rsidRPr="005A61D4" w14:paraId="45D4762A" w14:textId="77777777" w:rsidTr="00593B21">
        <w:tc>
          <w:tcPr>
            <w:tcW w:w="5524" w:type="dxa"/>
          </w:tcPr>
          <w:p w14:paraId="1962151B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Titol</w:t>
            </w:r>
            <w:proofErr w:type="spellEnd"/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62D06381" w14:textId="77777777" w:rsidR="00B251E9" w:rsidRDefault="00B251E9" w:rsidP="00B251E9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Universitat</w:t>
            </w:r>
            <w:r w:rsidRPr="005A61D4">
              <w:rPr>
                <w:rFonts w:ascii="Eurostyle" w:hAnsi="Eurostyle"/>
                <w:i/>
                <w:sz w:val="18"/>
                <w:szCs w:val="18"/>
              </w:rPr>
              <w:t>:</w:t>
            </w:r>
          </w:p>
          <w:p w14:paraId="6F863CA1" w14:textId="706C528D" w:rsidR="00B251E9" w:rsidRPr="005E7A67" w:rsidRDefault="00B251E9" w:rsidP="00B251E9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Daies</w:t>
            </w:r>
            <w:proofErr w:type="spellEnd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 xml:space="preserve"> inici i finalització:</w:t>
            </w:r>
          </w:p>
          <w:p w14:paraId="0BD0D47E" w14:textId="77777777" w:rsidR="00B251E9" w:rsidRPr="005A61D4" w:rsidRDefault="00B251E9" w:rsidP="00B251E9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proofErr w:type="spellStart"/>
            <w:r w:rsidRPr="002659B8">
              <w:rPr>
                <w:rFonts w:ascii="Eurostyle" w:hAnsi="Eurostyle"/>
                <w:i/>
                <w:sz w:val="18"/>
                <w:szCs w:val="18"/>
                <w:lang w:bidi="he-IL"/>
              </w:rPr>
              <w:t>Entitat</w:t>
            </w:r>
            <w:proofErr w:type="spellEnd"/>
            <w:r w:rsidRPr="002659B8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2659B8">
              <w:rPr>
                <w:rFonts w:ascii="Eurostyle" w:hAnsi="Eurostyle"/>
                <w:i/>
                <w:sz w:val="18"/>
                <w:szCs w:val="18"/>
                <w:lang w:bidi="he-IL"/>
              </w:rPr>
              <w:t>finançadora</w:t>
            </w:r>
            <w:proofErr w:type="spellEnd"/>
            <w:r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2970" w:type="dxa"/>
          </w:tcPr>
          <w:p w14:paraId="65749DBE" w14:textId="11981151" w:rsidR="00B251E9" w:rsidRPr="005A61D4" w:rsidRDefault="00B251E9" w:rsidP="00B251E9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proofErr w:type="spellStart"/>
            <w:r>
              <w:rPr>
                <w:rFonts w:ascii="Eurostyle" w:hAnsi="Eurostyle" w:cstheme="minorHAnsi"/>
                <w:sz w:val="20"/>
              </w:rPr>
              <w:t>Document</w:t>
            </w:r>
            <w:proofErr w:type="spellEnd"/>
            <w:r w:rsidRPr="005A61D4">
              <w:rPr>
                <w:rFonts w:ascii="Eurostyle" w:hAnsi="Eurostyle" w:cstheme="minorHAnsi"/>
                <w:sz w:val="20"/>
                <w:lang w:val="es-ES_tradnl"/>
              </w:rPr>
              <w:t>/ Pàg.</w:t>
            </w:r>
          </w:p>
        </w:tc>
      </w:tr>
    </w:tbl>
    <w:p w14:paraId="02C5F191" w14:textId="77777777" w:rsidR="007B3AEF" w:rsidRPr="005A61D4" w:rsidRDefault="007B3AEF" w:rsidP="00E94636">
      <w:pPr>
        <w:spacing w:line="360" w:lineRule="auto"/>
        <w:rPr>
          <w:rFonts w:ascii="Eurostyle" w:hAnsi="Eurostyle"/>
          <w:lang w:val="es-ES_tradnl"/>
        </w:rPr>
      </w:pPr>
    </w:p>
    <w:sectPr w:rsidR="007B3AEF" w:rsidRPr="005A61D4" w:rsidSect="008C45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701" w:bottom="141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2B15" w14:textId="77777777" w:rsidR="001959FC" w:rsidRDefault="001959FC" w:rsidP="007C644C">
      <w:pPr>
        <w:spacing w:after="0" w:line="240" w:lineRule="auto"/>
      </w:pPr>
      <w:r>
        <w:separator/>
      </w:r>
    </w:p>
  </w:endnote>
  <w:endnote w:type="continuationSeparator" w:id="0">
    <w:p w14:paraId="1C1807C2" w14:textId="77777777" w:rsidR="001959FC" w:rsidRDefault="001959FC" w:rsidP="007C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1A7B" w14:textId="77777777" w:rsidR="009E1ED3" w:rsidRDefault="00953DCC" w:rsidP="00E95B9A">
    <w:pPr>
      <w:pStyle w:val="Piedepgina"/>
      <w:rPr>
        <w:noProof/>
        <w:lang w:eastAsia="es-ES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76672" behindDoc="0" locked="0" layoutInCell="1" allowOverlap="1" wp14:anchorId="06D3DFB5" wp14:editId="0939D02A">
          <wp:simplePos x="0" y="0"/>
          <wp:positionH relativeFrom="column">
            <wp:posOffset>-571500</wp:posOffset>
          </wp:positionH>
          <wp:positionV relativeFrom="paragraph">
            <wp:posOffset>-1019175</wp:posOffset>
          </wp:positionV>
          <wp:extent cx="6747510" cy="963930"/>
          <wp:effectExtent l="0" t="0" r="0" b="7620"/>
          <wp:wrapSquare wrapText="bothSides"/>
          <wp:docPr id="101" name="Imagen 101" descr="Genè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nè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51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09F39196" wp14:editId="6024CF0D">
          <wp:simplePos x="0" y="0"/>
          <wp:positionH relativeFrom="column">
            <wp:posOffset>-714375</wp:posOffset>
          </wp:positionH>
          <wp:positionV relativeFrom="paragraph">
            <wp:posOffset>266065</wp:posOffset>
          </wp:positionV>
          <wp:extent cx="6747510" cy="963930"/>
          <wp:effectExtent l="0" t="0" r="0" b="7620"/>
          <wp:wrapSquare wrapText="bothSides"/>
          <wp:docPr id="102" name="Imagen 102" descr="C:\Users\miplaje\AppData\Local\Microsoft\Windows\INetCache\Content.Word\Genè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iplaje\AppData\Local\Microsoft\Windows\INetCache\Content.Word\Genèr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51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3499F" w14:textId="77777777" w:rsidR="001959FC" w:rsidRDefault="001959FC" w:rsidP="007C644C">
      <w:pPr>
        <w:spacing w:after="0" w:line="240" w:lineRule="auto"/>
      </w:pPr>
      <w:r>
        <w:separator/>
      </w:r>
    </w:p>
  </w:footnote>
  <w:footnote w:type="continuationSeparator" w:id="0">
    <w:p w14:paraId="11FA77BF" w14:textId="77777777" w:rsidR="001959FC" w:rsidRDefault="001959FC" w:rsidP="007C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F0B" w14:textId="77777777" w:rsidR="00E95B9A" w:rsidRDefault="00624212">
    <w:pPr>
      <w:pStyle w:val="Encabezado"/>
    </w:pPr>
    <w:r>
      <w:rPr>
        <w:noProof/>
        <w:lang w:eastAsia="es-ES"/>
      </w:rPr>
      <w:pict w14:anchorId="71679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3860" o:spid="_x0000_s1027" type="#_x0000_t75" alt="" style="position:absolute;margin-left:0;margin-top:0;width:425.1pt;height:425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19F2" w14:textId="77777777" w:rsidR="007C644C" w:rsidRDefault="00A873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6A4D86FF" wp14:editId="3B40E451">
          <wp:simplePos x="0" y="0"/>
          <wp:positionH relativeFrom="column">
            <wp:posOffset>2710815</wp:posOffset>
          </wp:positionH>
          <wp:positionV relativeFrom="paragraph">
            <wp:posOffset>302895</wp:posOffset>
          </wp:positionV>
          <wp:extent cx="2487295" cy="469265"/>
          <wp:effectExtent l="0" t="0" r="8255" b="6985"/>
          <wp:wrapThrough wrapText="bothSides">
            <wp:wrapPolygon edited="0">
              <wp:start x="0" y="0"/>
              <wp:lineTo x="331" y="14907"/>
              <wp:lineTo x="2647" y="20168"/>
              <wp:lineTo x="3309" y="21045"/>
              <wp:lineTo x="19521" y="21045"/>
              <wp:lineTo x="19852" y="20168"/>
              <wp:lineTo x="19852" y="16660"/>
              <wp:lineTo x="21506" y="14030"/>
              <wp:lineTo x="21341" y="2631"/>
              <wp:lineTo x="662" y="0"/>
              <wp:lineTo x="0" y="0"/>
            </wp:wrapPolygon>
          </wp:wrapThrough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4383BEAF" wp14:editId="30370F73">
          <wp:simplePos x="0" y="0"/>
          <wp:positionH relativeFrom="column">
            <wp:posOffset>-472440</wp:posOffset>
          </wp:positionH>
          <wp:positionV relativeFrom="paragraph">
            <wp:posOffset>198120</wp:posOffset>
          </wp:positionV>
          <wp:extent cx="3068955" cy="714375"/>
          <wp:effectExtent l="0" t="0" r="0" b="0"/>
          <wp:wrapSquare wrapText="bothSides"/>
          <wp:docPr id="100" name="Imagen 100" descr="Convocatòria d'ajudes a la investigació de la Facultat de Dret 2021 (2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vocatòria d'ajudes a la investigació de la Facultat de Dret 2021 (28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2" t="7408" r="24162"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12">
      <w:rPr>
        <w:noProof/>
        <w:lang w:eastAsia="es-ES"/>
      </w:rPr>
      <w:pict w14:anchorId="4B587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3861" o:spid="_x0000_s1026" type="#_x0000_t75" alt="" style="position:absolute;margin-left:0;margin-top:0;width:264.1pt;height:264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31E2" w14:textId="77777777" w:rsidR="00E95B9A" w:rsidRDefault="00624212">
    <w:pPr>
      <w:pStyle w:val="Encabezado"/>
    </w:pPr>
    <w:r>
      <w:rPr>
        <w:noProof/>
        <w:lang w:eastAsia="es-ES"/>
      </w:rPr>
      <w:pict w14:anchorId="7F282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3859" o:spid="_x0000_s1025" type="#_x0000_t75" alt="" style="position:absolute;margin-left:0;margin-top:0;width:425.1pt;height:425.1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6763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7C4391"/>
    <w:multiLevelType w:val="multilevel"/>
    <w:tmpl w:val="C83A11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332D83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77B61"/>
    <w:multiLevelType w:val="hybridMultilevel"/>
    <w:tmpl w:val="3BB04C0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E6C6FB6"/>
    <w:multiLevelType w:val="multilevel"/>
    <w:tmpl w:val="C2943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F3D3A2E"/>
    <w:multiLevelType w:val="multilevel"/>
    <w:tmpl w:val="C83A11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C745C2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FF5C07"/>
    <w:multiLevelType w:val="hybridMultilevel"/>
    <w:tmpl w:val="2744C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71CFA"/>
    <w:multiLevelType w:val="multilevel"/>
    <w:tmpl w:val="C83A11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7B42E5E"/>
    <w:multiLevelType w:val="hybridMultilevel"/>
    <w:tmpl w:val="FBC434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92C7F3D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603A6C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2723FC2"/>
    <w:multiLevelType w:val="hybridMultilevel"/>
    <w:tmpl w:val="81B46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5923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7936108">
    <w:abstractNumId w:val="7"/>
  </w:num>
  <w:num w:numId="2" w16cid:durableId="321397328">
    <w:abstractNumId w:val="3"/>
  </w:num>
  <w:num w:numId="3" w16cid:durableId="838691651">
    <w:abstractNumId w:val="9"/>
  </w:num>
  <w:num w:numId="4" w16cid:durableId="1019937078">
    <w:abstractNumId w:val="12"/>
  </w:num>
  <w:num w:numId="5" w16cid:durableId="1613199068">
    <w:abstractNumId w:val="2"/>
  </w:num>
  <w:num w:numId="6" w16cid:durableId="879585604">
    <w:abstractNumId w:val="6"/>
  </w:num>
  <w:num w:numId="7" w16cid:durableId="1786190836">
    <w:abstractNumId w:val="10"/>
  </w:num>
  <w:num w:numId="8" w16cid:durableId="885221105">
    <w:abstractNumId w:val="0"/>
  </w:num>
  <w:num w:numId="9" w16cid:durableId="919370916">
    <w:abstractNumId w:val="11"/>
  </w:num>
  <w:num w:numId="10" w16cid:durableId="1150292035">
    <w:abstractNumId w:val="13"/>
  </w:num>
  <w:num w:numId="11" w16cid:durableId="1970817905">
    <w:abstractNumId w:val="4"/>
  </w:num>
  <w:num w:numId="12" w16cid:durableId="493881179">
    <w:abstractNumId w:val="8"/>
  </w:num>
  <w:num w:numId="13" w16cid:durableId="1373336419">
    <w:abstractNumId w:val="5"/>
  </w:num>
  <w:num w:numId="14" w16cid:durableId="107034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27"/>
    <w:rsid w:val="000220CC"/>
    <w:rsid w:val="00024E74"/>
    <w:rsid w:val="000315BD"/>
    <w:rsid w:val="00031972"/>
    <w:rsid w:val="000B1296"/>
    <w:rsid w:val="000C22EB"/>
    <w:rsid w:val="000C6C02"/>
    <w:rsid w:val="00122E54"/>
    <w:rsid w:val="00143849"/>
    <w:rsid w:val="001959FC"/>
    <w:rsid w:val="001A2B83"/>
    <w:rsid w:val="001C3B41"/>
    <w:rsid w:val="001D486F"/>
    <w:rsid w:val="002239ED"/>
    <w:rsid w:val="00223A17"/>
    <w:rsid w:val="00243A9E"/>
    <w:rsid w:val="002659B8"/>
    <w:rsid w:val="002C38D4"/>
    <w:rsid w:val="002E4EBB"/>
    <w:rsid w:val="002F09D1"/>
    <w:rsid w:val="003175D0"/>
    <w:rsid w:val="00373963"/>
    <w:rsid w:val="0038405D"/>
    <w:rsid w:val="00384861"/>
    <w:rsid w:val="00385A06"/>
    <w:rsid w:val="003C21F9"/>
    <w:rsid w:val="003C461D"/>
    <w:rsid w:val="003E30CB"/>
    <w:rsid w:val="003F1EAC"/>
    <w:rsid w:val="00425276"/>
    <w:rsid w:val="0047271D"/>
    <w:rsid w:val="00481D81"/>
    <w:rsid w:val="004C5599"/>
    <w:rsid w:val="0050391F"/>
    <w:rsid w:val="00536A7D"/>
    <w:rsid w:val="00551689"/>
    <w:rsid w:val="005724F0"/>
    <w:rsid w:val="005A61D4"/>
    <w:rsid w:val="005A7BA8"/>
    <w:rsid w:val="005D6461"/>
    <w:rsid w:val="005E7A67"/>
    <w:rsid w:val="006803C3"/>
    <w:rsid w:val="006D0146"/>
    <w:rsid w:val="007804F8"/>
    <w:rsid w:val="007809DA"/>
    <w:rsid w:val="007B3AEF"/>
    <w:rsid w:val="007C644C"/>
    <w:rsid w:val="007D4696"/>
    <w:rsid w:val="00830CE1"/>
    <w:rsid w:val="00832D51"/>
    <w:rsid w:val="008C45C2"/>
    <w:rsid w:val="008E3DB3"/>
    <w:rsid w:val="008F0F27"/>
    <w:rsid w:val="00902721"/>
    <w:rsid w:val="0091556B"/>
    <w:rsid w:val="009270A4"/>
    <w:rsid w:val="00945DDE"/>
    <w:rsid w:val="00953DCC"/>
    <w:rsid w:val="009D34A5"/>
    <w:rsid w:val="009E1ED3"/>
    <w:rsid w:val="00A2019C"/>
    <w:rsid w:val="00A578FE"/>
    <w:rsid w:val="00A77B84"/>
    <w:rsid w:val="00A873E7"/>
    <w:rsid w:val="00AA58D9"/>
    <w:rsid w:val="00AC76AF"/>
    <w:rsid w:val="00B251E9"/>
    <w:rsid w:val="00B525F7"/>
    <w:rsid w:val="00B6216C"/>
    <w:rsid w:val="00B87873"/>
    <w:rsid w:val="00C33BC6"/>
    <w:rsid w:val="00C51797"/>
    <w:rsid w:val="00D039BE"/>
    <w:rsid w:val="00D12BE1"/>
    <w:rsid w:val="00D534F4"/>
    <w:rsid w:val="00E84F51"/>
    <w:rsid w:val="00E94636"/>
    <w:rsid w:val="00E95B9A"/>
    <w:rsid w:val="00EF2417"/>
    <w:rsid w:val="00F21133"/>
    <w:rsid w:val="00F3735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177E"/>
  <w15:chartTrackingRefBased/>
  <w15:docId w15:val="{0A52EAD6-9B2E-495C-A13A-1191CBD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BE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F27"/>
    <w:pPr>
      <w:spacing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B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04F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44C"/>
  </w:style>
  <w:style w:type="paragraph" w:styleId="Piedepgina">
    <w:name w:val="footer"/>
    <w:basedOn w:val="Normal"/>
    <w:link w:val="PiedepginaCar"/>
    <w:uiPriority w:val="99"/>
    <w:unhideWhenUsed/>
    <w:rsid w:val="007C6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4C"/>
  </w:style>
  <w:style w:type="character" w:customStyle="1" w:styleId="celdadato">
    <w:name w:val="celdadato"/>
    <w:basedOn w:val="Fuentedeprrafopredeter"/>
    <w:rsid w:val="00A873E7"/>
  </w:style>
  <w:style w:type="table" w:styleId="Tablaconcuadrcula">
    <w:name w:val="Table Grid"/>
    <w:basedOn w:val="Tablanormal"/>
    <w:uiPriority w:val="39"/>
    <w:rsid w:val="00A7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D34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2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1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1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s.uv.es/F0bvZt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miplaje</dc:creator>
  <cp:keywords/>
  <dc:description/>
  <cp:lastModifiedBy>Marta Gonzalez Alcaide</cp:lastModifiedBy>
  <cp:revision>2</cp:revision>
  <cp:lastPrinted>2019-05-06T14:17:00Z</cp:lastPrinted>
  <dcterms:created xsi:type="dcterms:W3CDTF">2025-04-09T13:53:00Z</dcterms:created>
  <dcterms:modified xsi:type="dcterms:W3CDTF">2025-04-09T13:53:00Z</dcterms:modified>
</cp:coreProperties>
</file>